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22" w:rsidRDefault="009C2BCE">
      <w:r w:rsidRPr="009C2BC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145122</wp:posOffset>
            </wp:positionH>
            <wp:positionV relativeFrom="paragraph">
              <wp:posOffset>175225</wp:posOffset>
            </wp:positionV>
            <wp:extent cx="6430645" cy="46228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3816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-105508</wp:posOffset>
                </wp:positionH>
                <wp:positionV relativeFrom="paragraph">
                  <wp:posOffset>185895</wp:posOffset>
                </wp:positionV>
                <wp:extent cx="6878767" cy="465455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8767" cy="465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7335" w:rsidRDefault="00E1568E" w:rsidP="003673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2025年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6"/>
                                <w:szCs w:val="56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見据えた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6"/>
                                <w:szCs w:val="56"/>
                              </w:rPr>
                              <w:t>海外販路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拡大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6"/>
                                <w:szCs w:val="56"/>
                              </w:rPr>
                              <w:t>勉強会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" o:spid="_x0000_s1026" type="#_x0000_t202" style="position:absolute;left:0;text-align:left;margin-left:-8.3pt;margin-top:14.65pt;width:541.65pt;height:3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" filled="f" stroked="f">
                <v:stroke joinstyle="round"/>
                <o:lock v:ext="edit" shapetype="t"/>
                <v:textbox>
                  <w:txbxContent>
                    <w:p w:rsidR="00367335" w:rsidRDefault="00E1568E" w:rsidP="0036733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6"/>
                          <w:szCs w:val="56"/>
                        </w:rPr>
                        <w:t>2025年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6"/>
                          <w:szCs w:val="56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6"/>
                          <w:szCs w:val="56"/>
                        </w:rPr>
                        <w:t>見据えた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6"/>
                          <w:szCs w:val="56"/>
                        </w:rPr>
                        <w:t>海外販路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6"/>
                          <w:szCs w:val="56"/>
                        </w:rPr>
                        <w:t>拡大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6"/>
                          <w:szCs w:val="56"/>
                        </w:rPr>
                        <w:t>勉強会</w:t>
                      </w:r>
                    </w:p>
                  </w:txbxContent>
                </v:textbox>
              </v:shape>
            </w:pict>
          </mc:Fallback>
        </mc:AlternateContent>
      </w:r>
      <w:r w:rsidR="002C71E4" w:rsidRPr="00DA1D22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123825</wp:posOffset>
                </wp:positionV>
                <wp:extent cx="6918960" cy="866775"/>
                <wp:effectExtent l="0" t="0" r="152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86677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335" w:rsidRPr="00E27362" w:rsidRDefault="00367335" w:rsidP="00E27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11.25pt;margin-top:9.75pt;width:544.8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" fillcolor="teal" strokecolor="black [3213]" strokeweight="1pt">
                <v:textbox>
                  <w:txbxContent>
                    <w:p w:rsidR="00367335" w:rsidRPr="00E27362" w:rsidRDefault="00367335" w:rsidP="00E27362"/>
                  </w:txbxContent>
                </v:textbox>
                <w10:wrap anchorx="margin"/>
              </v:rect>
            </w:pict>
          </mc:Fallback>
        </mc:AlternateContent>
      </w:r>
      <w:r w:rsidR="005E184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-224155</wp:posOffset>
            </wp:positionV>
            <wp:extent cx="1796415" cy="2184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D22" w:rsidRDefault="00DA1D22"/>
    <w:p w:rsidR="00DA1D22" w:rsidRDefault="00812E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110490</wp:posOffset>
                </wp:positionV>
                <wp:extent cx="6918960" cy="439420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35" w:rsidRPr="00B84174" w:rsidRDefault="00367335" w:rsidP="0036733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</w:pPr>
                            <w:r w:rsidRPr="00B8417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～</w:t>
                            </w:r>
                            <w:r w:rsidR="00E1568E" w:rsidRPr="00B8417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今後の</w:t>
                            </w:r>
                            <w:r w:rsidR="00B84174" w:rsidRPr="00B8417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東南</w:t>
                            </w:r>
                            <w:r w:rsidR="00B84174" w:rsidRPr="00B8417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アジア</w:t>
                            </w:r>
                            <w:r w:rsidR="00812EE9" w:rsidRPr="00B8417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を中心と</w:t>
                            </w:r>
                            <w:r w:rsidR="00812EE9" w:rsidRPr="00B8417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した</w:t>
                            </w:r>
                            <w:r w:rsidR="00F85F6E" w:rsidRPr="00B8417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海外市場</w:t>
                            </w:r>
                            <w:r w:rsidR="00E1568E" w:rsidRPr="00B8417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に売り込むには</w:t>
                            </w:r>
                            <w:r w:rsidRPr="00B8417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8.5pt;margin-top:8.7pt;width:544.8pt;height:34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" filled="f" stroked="f">
                <v:textbox>
                  <w:txbxContent>
                    <w:p w:rsidR="00367335" w:rsidRPr="00B84174" w:rsidRDefault="00367335" w:rsidP="0036733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</w:pPr>
                      <w:r w:rsidRPr="00B8417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～</w:t>
                      </w:r>
                      <w:r w:rsidR="00E1568E" w:rsidRPr="00B8417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今後の</w:t>
                      </w:r>
                      <w:r w:rsidR="00B84174" w:rsidRPr="00B8417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東南</w:t>
                      </w:r>
                      <w:r w:rsidR="00B84174" w:rsidRPr="00B8417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アジア</w:t>
                      </w:r>
                      <w:r w:rsidR="00812EE9" w:rsidRPr="00B8417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を中心と</w:t>
                      </w:r>
                      <w:r w:rsidR="00812EE9" w:rsidRPr="00B8417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した</w:t>
                      </w:r>
                      <w:r w:rsidR="00F85F6E" w:rsidRPr="00B8417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海外市場</w:t>
                      </w:r>
                      <w:r w:rsidR="00E1568E" w:rsidRPr="00B8417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に売り込むには</w:t>
                      </w:r>
                      <w:r w:rsidRPr="00B8417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C94" w:rsidRDefault="00C56C94"/>
    <w:p w:rsidR="00C56C94" w:rsidRDefault="009C2B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-141890</wp:posOffset>
                </wp:positionH>
                <wp:positionV relativeFrom="paragraph">
                  <wp:posOffset>68317</wp:posOffset>
                </wp:positionV>
                <wp:extent cx="6918960" cy="1639614"/>
                <wp:effectExtent l="0" t="0" r="15240" b="1778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163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22" w:rsidRDefault="001950B2" w:rsidP="006E4A1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内閣府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5月発表した1月～3月期の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GDP速報値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実質で前年比0.5%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増（年率2.1%増）で、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予想外の高成長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りました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実際は輸入の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大幅な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落ち込みが成長率を押し上げた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内需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陰り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の懸念は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払拭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されていません。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国内景気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の先行き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不透明感が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、企業が業績拡大を続けていくには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海外も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視野に入れたマーケティング戦略が必要となってきます。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</w:t>
                            </w:r>
                            <w:r w:rsidR="00A64FE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販路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A64FE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開拓に</w:t>
                            </w:r>
                            <w:r w:rsidR="00A64FE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あたっては</w:t>
                            </w:r>
                            <w:r w:rsidR="00A64FE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A64FE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ターゲット層の分析</w:t>
                            </w:r>
                            <w:r w:rsidR="00A64FE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市場戦略、パートナー企業発掘など、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  <w:r w:rsidR="00A64FE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市場動向とあわせて検討すべき事項も少なくありません。</w:t>
                            </w:r>
                          </w:p>
                          <w:p w:rsidR="00A64FE1" w:rsidRPr="00A64FE1" w:rsidRDefault="00A64FE1" w:rsidP="006E4A1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そこで、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この度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海外市場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マーケティング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精通した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講師の方々をお招きし、</w:t>
                            </w:r>
                            <w:r w:rsidR="00B841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東南アジア(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アセアン</w:t>
                            </w:r>
                            <w:r w:rsidR="00B841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に代表される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市場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の現状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日本企業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を取り巻く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ビジネス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環境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さまざまな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業界の事例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踏まえながら、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今後の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市場への販路開拓手法を総合的に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学ぶ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機会として本勉強会を開催いたします。</w:t>
                            </w:r>
                            <w:r w:rsidR="00F30E5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東南アジア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諸国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限らず、海外市場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への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販路開拓を</w:t>
                            </w:r>
                            <w:r w:rsidR="00F85F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お考えの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方</w:t>
                            </w:r>
                            <w:r w:rsidR="006E4A1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この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機会に</w:t>
                            </w:r>
                            <w:r w:rsidR="00B82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是非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ご参加くださいますようお願い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申し上げます</w:t>
                            </w:r>
                            <w:r w:rsidR="001950B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.15pt;margin-top:5.4pt;width:544.8pt;height:129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">
                <v:textbox>
                  <w:txbxContent>
                    <w:p w:rsidR="00DA1D22" w:rsidRDefault="001950B2" w:rsidP="006E4A12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内閣府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今年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5月発表した1月～3月期の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GDP速報値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実質で前年比0.5%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増（年率2.1%増）で、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予想外の高成長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 w:rsidR="00B82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りました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実際は輸入の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大幅な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落ち込みが成長率を押し上げた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内需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陰り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の懸念は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払拭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されていません。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国内景気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の先行き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不透明感が</w:t>
                      </w:r>
                      <w:r w:rsidR="00F85F6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今後</w:t>
                      </w:r>
                      <w:r w:rsidR="00F85F6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、企業が業績拡大を続けていくには</w:t>
                      </w:r>
                      <w:r w:rsidR="00F85F6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海外も</w:t>
                      </w:r>
                      <w:r w:rsidR="00F85F6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視野に入れたマーケティング戦略が必要となってきます。</w:t>
                      </w:r>
                      <w:r w:rsidR="006E4A1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</w:t>
                      </w:r>
                      <w:r w:rsidR="00A64FE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販路</w:t>
                      </w:r>
                      <w:r w:rsidR="00B82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A64FE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開拓に</w:t>
                      </w:r>
                      <w:r w:rsidR="00A64FE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あたっては</w:t>
                      </w:r>
                      <w:r w:rsidR="00A64FE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A64FE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ターゲット層の分析</w:t>
                      </w:r>
                      <w:r w:rsidR="00A64FE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="00F85F6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市場戦略、パートナー企業発掘など、</w:t>
                      </w:r>
                      <w:r w:rsidR="00F85F6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</w:t>
                      </w:r>
                      <w:r w:rsidR="00F85F6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</w:t>
                      </w:r>
                      <w:r w:rsidR="00A64FE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市場動向とあわせて検討すべき事項も少なくありません。</w:t>
                      </w:r>
                    </w:p>
                    <w:p w:rsidR="00A64FE1" w:rsidRPr="00A64FE1" w:rsidRDefault="00A64FE1" w:rsidP="006E4A12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そこで、</w:t>
                      </w:r>
                      <w:r w:rsidR="00F85F6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この度</w:t>
                      </w:r>
                      <w:r w:rsidR="00B82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B82CF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海外市場</w:t>
                      </w:r>
                      <w:r w:rsidR="00B82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6E4A1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マーケティング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1950B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精通した</w:t>
                      </w:r>
                      <w:r w:rsidR="001950B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講師の方々をお招きし、</w:t>
                      </w:r>
                      <w:r w:rsidR="00B841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東南アジア(</w:t>
                      </w:r>
                      <w:r w:rsidR="006E4A1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アセアン</w:t>
                      </w:r>
                      <w:r w:rsidR="00B841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 w:rsidR="006E4A1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に代表される</w:t>
                      </w:r>
                      <w:r w:rsidR="006E4A1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</w:t>
                      </w:r>
                      <w:r w:rsidR="00B82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市場</w:t>
                      </w:r>
                      <w:r w:rsidR="006E4A1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の現状</w:t>
                      </w:r>
                      <w:r w:rsidR="001950B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B82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日本企業</w:t>
                      </w:r>
                      <w:r w:rsidR="00B82CF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を取り巻く</w:t>
                      </w:r>
                      <w:r w:rsidR="00B82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</w:t>
                      </w:r>
                      <w:r w:rsidR="00B82CF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ビジネス</w:t>
                      </w:r>
                      <w:r w:rsidR="00B82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環境</w:t>
                      </w:r>
                      <w:r w:rsidR="00B82CF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1950B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さまざまな</w:t>
                      </w:r>
                      <w:r w:rsidR="001950B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業界の事例</w:t>
                      </w:r>
                      <w:r w:rsidR="001950B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1950B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1950B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踏まえながら、</w:t>
                      </w:r>
                      <w:r w:rsidR="006E4A1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今後の</w:t>
                      </w:r>
                      <w:r w:rsidR="006E4A1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</w:t>
                      </w:r>
                      <w:r w:rsidR="001950B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市場への販路開拓手法を総合的に</w:t>
                      </w:r>
                      <w:r w:rsidR="001950B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学ぶ</w:t>
                      </w:r>
                      <w:r w:rsidR="001950B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機会として本勉強会を開催いたします。</w:t>
                      </w:r>
                      <w:r w:rsidR="00F30E5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東南アジア</w:t>
                      </w:r>
                      <w:r w:rsidR="00F85F6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諸国</w:t>
                      </w:r>
                      <w:r w:rsidR="00F85F6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F85F6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限らず、海外市場</w:t>
                      </w:r>
                      <w:r w:rsidR="00F85F6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への</w:t>
                      </w:r>
                      <w:r w:rsidR="00F85F6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販路開拓を</w:t>
                      </w:r>
                      <w:r w:rsidR="00F85F6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お考えの</w:t>
                      </w:r>
                      <w:r w:rsidR="006E4A1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方</w:t>
                      </w:r>
                      <w:r w:rsidR="006E4A1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1950B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この</w:t>
                      </w:r>
                      <w:r w:rsidR="001950B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機会に</w:t>
                      </w:r>
                      <w:r w:rsidR="00B82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是非</w:t>
                      </w:r>
                      <w:r w:rsidR="001950B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ご参加くださいますようお願い</w:t>
                      </w:r>
                      <w:r w:rsidR="001950B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申し上げます</w:t>
                      </w:r>
                      <w:r w:rsidR="001950B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C94" w:rsidRDefault="00C56C94"/>
    <w:p w:rsidR="00C56C94" w:rsidRDefault="00C56C94"/>
    <w:p w:rsidR="00C56C94" w:rsidRDefault="00C56C94"/>
    <w:p w:rsidR="009C2BCE" w:rsidRDefault="009C2BCE"/>
    <w:p w:rsidR="009C2BCE" w:rsidRDefault="009C2BCE"/>
    <w:p w:rsidR="00C56C94" w:rsidRDefault="00B84174">
      <w:r w:rsidRPr="003662C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332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2408555</wp:posOffset>
                </wp:positionV>
                <wp:extent cx="3636010" cy="4615815"/>
                <wp:effectExtent l="0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461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CC" w:rsidRPr="000A4529" w:rsidRDefault="003662CC" w:rsidP="003662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A45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プログラム</w:t>
                            </w:r>
                          </w:p>
                          <w:p w:rsidR="003662CC" w:rsidRPr="000A4529" w:rsidRDefault="003662CC" w:rsidP="003662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A45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【第1部】</w:t>
                            </w:r>
                          </w:p>
                          <w:p w:rsidR="008F28F8" w:rsidRDefault="003662CC" w:rsidP="003662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66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『2025年を見据えた</w:t>
                            </w:r>
                            <w:r w:rsidR="008F28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グローバル</w:t>
                            </w:r>
                            <w:r w:rsidRPr="00366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市場</w:t>
                            </w:r>
                            <w:r w:rsidR="008F28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の環境変化』</w:t>
                            </w:r>
                          </w:p>
                          <w:p w:rsidR="00B84174" w:rsidRDefault="008F28F8" w:rsidP="008F28F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F28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・2020年</w:t>
                            </w:r>
                            <w:r w:rsidRPr="008F28F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から2025年で変化していく</w:t>
                            </w:r>
                            <w:r w:rsidR="00B841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東南アジア</w:t>
                            </w:r>
                          </w:p>
                          <w:p w:rsidR="008F28F8" w:rsidRPr="008F28F8" w:rsidRDefault="00B84174" w:rsidP="00B84174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F30E5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アセアン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8F28F8" w:rsidRPr="008F28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8F28F8" w:rsidRPr="008F28F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中心としたアジアの市場環境</w:t>
                            </w:r>
                          </w:p>
                          <w:p w:rsidR="008F28F8" w:rsidRPr="008F28F8" w:rsidRDefault="008F28F8" w:rsidP="008F28F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F28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・2025年</w:t>
                            </w:r>
                            <w:r w:rsidRPr="008F28F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までに日本で</w:t>
                            </w:r>
                            <w:r w:rsidRPr="008F28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起きる</w:t>
                            </w:r>
                            <w:r w:rsidRPr="008F28F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市場環境変化</w:t>
                            </w:r>
                          </w:p>
                          <w:p w:rsidR="008F28F8" w:rsidRPr="008F28F8" w:rsidRDefault="008F28F8" w:rsidP="008F28F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F28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F28F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なぜ、海外市場に向けた動きが必要なのか</w:t>
                            </w:r>
                          </w:p>
                          <w:p w:rsidR="000A4529" w:rsidRDefault="003662CC" w:rsidP="000A45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66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『日本企業を取り巻く環境変化』</w:t>
                            </w:r>
                          </w:p>
                          <w:p w:rsidR="003662CC" w:rsidRPr="000A4529" w:rsidRDefault="008F28F8" w:rsidP="008F28F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662CC" w:rsidRPr="000A45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インバウンド市場成長の陰りと要因、今後の動き</w:t>
                            </w:r>
                          </w:p>
                          <w:p w:rsidR="003662CC" w:rsidRDefault="008F28F8" w:rsidP="00B84174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841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東南アジア</w:t>
                            </w:r>
                            <w:r w:rsidR="00B8417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(</w:t>
                            </w:r>
                            <w:r w:rsidR="003662CC" w:rsidRPr="003662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アセアン</w:t>
                            </w:r>
                            <w:r w:rsidR="00B841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3662CC" w:rsidRPr="003662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市場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成長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の背景に潜む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現地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パートナー企業との関わり方</w:t>
                            </w:r>
                          </w:p>
                          <w:p w:rsidR="003662CC" w:rsidRDefault="008F28F8" w:rsidP="00B8417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日本ブランド神話から脱却すべきローカルビジネス環境</w:t>
                            </w:r>
                          </w:p>
                          <w:p w:rsidR="003662CC" w:rsidRPr="000A4529" w:rsidRDefault="003662CC" w:rsidP="002C7DA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0A45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【第2部】</w:t>
                            </w:r>
                          </w:p>
                          <w:p w:rsidR="003662CC" w:rsidRPr="003662CC" w:rsidRDefault="003662CC" w:rsidP="003662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66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『海外進出</w:t>
                            </w:r>
                            <w:r w:rsidRPr="003662C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をしている企業が陥っているジレンマ</w:t>
                            </w:r>
                            <w:r w:rsidRPr="00366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Pr="003662C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3662CC" w:rsidRDefault="008F28F8" w:rsidP="003662C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今、新規進出している企業が苦戦しているジレンマ</w:t>
                            </w:r>
                          </w:p>
                          <w:p w:rsidR="003662CC" w:rsidRDefault="008F28F8" w:rsidP="003662C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10年以上も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現地ビジネス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を行っているからこそ陥るジレンマ</w:t>
                            </w:r>
                          </w:p>
                          <w:p w:rsidR="000A4529" w:rsidRDefault="008F28F8" w:rsidP="003662C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662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プレミアム市場だけではうまみがでない海外ビジネス</w:t>
                            </w:r>
                          </w:p>
                          <w:p w:rsidR="003662CC" w:rsidRPr="003662CC" w:rsidRDefault="003662CC" w:rsidP="003662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66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『市場</w:t>
                            </w:r>
                            <w:r w:rsidRPr="003662C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変化に対応できている事業の姿勢や行動</w:t>
                            </w:r>
                            <w:r w:rsidRPr="00366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』</w:t>
                            </w:r>
                          </w:p>
                          <w:p w:rsidR="003662CC" w:rsidRPr="000A4529" w:rsidRDefault="008F28F8" w:rsidP="000A45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662CC" w:rsidRPr="000A45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ビジネス構成4</w:t>
                            </w:r>
                            <w:r w:rsidR="003662CC" w:rsidRPr="000A45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</w:t>
                            </w:r>
                            <w:r w:rsidR="003662CC" w:rsidRPr="000A45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要素「</w:t>
                            </w:r>
                            <w:r w:rsidR="003662CC" w:rsidRPr="000A45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ヒト</w:t>
                            </w:r>
                            <w:r w:rsidR="003662CC" w:rsidRPr="000A45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、モノ、カネ、ジョウホウ」</w:t>
                            </w:r>
                          </w:p>
                          <w:p w:rsidR="003662CC" w:rsidRPr="000A4529" w:rsidRDefault="008F28F8" w:rsidP="000A45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海外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事業ビジネス(パートナー)との取り組み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姿勢</w:t>
                            </w:r>
                          </w:p>
                          <w:p w:rsidR="000A4529" w:rsidRPr="000A4529" w:rsidRDefault="008F28F8" w:rsidP="000A45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各地現地での活動や行動(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訪問時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A4529" w:rsidRDefault="000A4529" w:rsidP="000A45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『</w:t>
                            </w:r>
                            <w:r w:rsidR="009C2B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すぐに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実践したくなるテクニックとアクション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』</w:t>
                            </w:r>
                          </w:p>
                          <w:p w:rsidR="000A4529" w:rsidRPr="000A4529" w:rsidRDefault="008F28F8" w:rsidP="000A45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実践版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Google Research</w:t>
                            </w:r>
                          </w:p>
                          <w:p w:rsidR="003662CC" w:rsidRPr="000A4529" w:rsidRDefault="008F28F8" w:rsidP="000A45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人脈形成と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Networking</w:t>
                            </w:r>
                            <w:r w:rsidR="000A4529" w:rsidRPr="000A45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8F28F8" w:rsidRPr="000A4529" w:rsidRDefault="008F28F8" w:rsidP="000A45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0A4529" w:rsidRDefault="000A4529" w:rsidP="003662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質疑応答</w:t>
                            </w:r>
                            <w:r w:rsidR="002C7D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ネットワーキング</w:t>
                            </w:r>
                          </w:p>
                          <w:p w:rsidR="003662CC" w:rsidRPr="000A4529" w:rsidRDefault="003662CC" w:rsidP="003662C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65pt;margin-top:189.65pt;width:286.3pt;height:363.45pt;z-index:-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" stroked="f">
                <v:textbox>
                  <w:txbxContent>
                    <w:p w:rsidR="003662CC" w:rsidRPr="000A4529" w:rsidRDefault="003662CC" w:rsidP="003662C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A45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プログラム</w:t>
                      </w:r>
                    </w:p>
                    <w:p w:rsidR="003662CC" w:rsidRPr="000A4529" w:rsidRDefault="003662CC" w:rsidP="003662C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A45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【第1部】</w:t>
                      </w:r>
                    </w:p>
                    <w:p w:rsidR="008F28F8" w:rsidRDefault="003662CC" w:rsidP="003662C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66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『2025年を見据えた</w:t>
                      </w:r>
                      <w:r w:rsidR="008F28F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グローバル</w:t>
                      </w:r>
                      <w:r w:rsidRPr="00366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市場</w:t>
                      </w:r>
                      <w:r w:rsidR="008F28F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の環境変化』</w:t>
                      </w:r>
                    </w:p>
                    <w:p w:rsidR="00B84174" w:rsidRDefault="008F28F8" w:rsidP="008F28F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F28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・2020年</w:t>
                      </w:r>
                      <w:r w:rsidRPr="008F28F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から2025年で変化していく</w:t>
                      </w:r>
                      <w:r w:rsidR="00B8417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東南アジア</w:t>
                      </w:r>
                    </w:p>
                    <w:p w:rsidR="008F28F8" w:rsidRPr="008F28F8" w:rsidRDefault="00B84174" w:rsidP="00B84174">
                      <w:pPr>
                        <w:spacing w:line="0" w:lineRule="atLeas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</w:t>
                      </w:r>
                      <w:r w:rsidR="00F30E5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アセアン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)</w:t>
                      </w:r>
                      <w:r w:rsidR="008F28F8" w:rsidRPr="008F28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="008F28F8" w:rsidRPr="008F28F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中心としたアジアの市場環境</w:t>
                      </w:r>
                    </w:p>
                    <w:p w:rsidR="008F28F8" w:rsidRPr="008F28F8" w:rsidRDefault="008F28F8" w:rsidP="008F28F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F28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・2025年</w:t>
                      </w:r>
                      <w:r w:rsidRPr="008F28F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までに日本で</w:t>
                      </w:r>
                      <w:r w:rsidRPr="008F28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起きる</w:t>
                      </w:r>
                      <w:r w:rsidRPr="008F28F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市場環境変化</w:t>
                      </w:r>
                    </w:p>
                    <w:p w:rsidR="008F28F8" w:rsidRPr="008F28F8" w:rsidRDefault="008F28F8" w:rsidP="008F28F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F28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8F28F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なぜ、海外市場に向けた動きが必要なのか</w:t>
                      </w:r>
                    </w:p>
                    <w:p w:rsidR="000A4529" w:rsidRDefault="003662CC" w:rsidP="000A452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66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『日本企業を取り巻く環境変化』</w:t>
                      </w:r>
                    </w:p>
                    <w:p w:rsidR="003662CC" w:rsidRPr="000A4529" w:rsidRDefault="008F28F8" w:rsidP="008F28F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3662CC" w:rsidRPr="000A452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インバウンド市場成長の陰りと要因、今後の動き</w:t>
                      </w:r>
                    </w:p>
                    <w:p w:rsidR="003662CC" w:rsidRDefault="008F28F8" w:rsidP="00B84174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B8417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東南アジア</w:t>
                      </w:r>
                      <w:r w:rsidR="00B8417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(</w:t>
                      </w:r>
                      <w:r w:rsidR="003662CC" w:rsidRPr="003662C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アセアン</w:t>
                      </w:r>
                      <w:r w:rsidR="00B8417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)</w:t>
                      </w:r>
                      <w:r w:rsidR="003662CC" w:rsidRPr="003662C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市場</w:t>
                      </w:r>
                      <w:r w:rsidR="003662C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成長</w:t>
                      </w:r>
                      <w:r w:rsidR="003662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の背景に潜む</w:t>
                      </w:r>
                      <w:r w:rsidR="003662C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現地</w:t>
                      </w:r>
                      <w:r w:rsidR="003662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パートナー企業との関わり方</w:t>
                      </w:r>
                    </w:p>
                    <w:p w:rsidR="003662CC" w:rsidRDefault="008F28F8" w:rsidP="00B8417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3662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日本ブランド神話から脱却すべきローカルビジネス環境</w:t>
                      </w:r>
                    </w:p>
                    <w:p w:rsidR="003662CC" w:rsidRPr="000A4529" w:rsidRDefault="003662CC" w:rsidP="002C7DA4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0A452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【第2部】</w:t>
                      </w:r>
                    </w:p>
                    <w:p w:rsidR="003662CC" w:rsidRPr="003662CC" w:rsidRDefault="003662CC" w:rsidP="003662C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66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『海外進出</w:t>
                      </w:r>
                      <w:r w:rsidRPr="003662C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をしている企業が陥っているジレンマ</w:t>
                      </w:r>
                      <w:r w:rsidRPr="00366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』</w:t>
                      </w:r>
                      <w:r w:rsidRPr="003662C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3662CC" w:rsidRDefault="008F28F8" w:rsidP="003662C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3662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今、新規進出している企業が苦戦しているジレンマ</w:t>
                      </w:r>
                    </w:p>
                    <w:p w:rsidR="003662CC" w:rsidRDefault="008F28F8" w:rsidP="003662C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3662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10年以上も</w:t>
                      </w:r>
                      <w:r w:rsidR="003662C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現地ビジネス</w:t>
                      </w:r>
                      <w:r w:rsidR="003662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を行っているからこそ陥るジレンマ</w:t>
                      </w:r>
                    </w:p>
                    <w:p w:rsidR="000A4529" w:rsidRDefault="008F28F8" w:rsidP="003662C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3662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プレミアム市場だけではうまみがでない海外ビジネス</w:t>
                      </w:r>
                    </w:p>
                    <w:p w:rsidR="003662CC" w:rsidRPr="003662CC" w:rsidRDefault="003662CC" w:rsidP="003662C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66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『市場</w:t>
                      </w:r>
                      <w:r w:rsidRPr="003662C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変化に対応できている事業の姿勢や行動</w:t>
                      </w:r>
                      <w:r w:rsidRPr="00366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』</w:t>
                      </w:r>
                    </w:p>
                    <w:p w:rsidR="003662CC" w:rsidRPr="000A4529" w:rsidRDefault="008F28F8" w:rsidP="000A45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3662CC" w:rsidRPr="000A45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ビジネス構成4</w:t>
                      </w:r>
                      <w:r w:rsidR="003662CC" w:rsidRPr="000A452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</w:t>
                      </w:r>
                      <w:r w:rsidR="003662CC" w:rsidRPr="000A45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要素「</w:t>
                      </w:r>
                      <w:r w:rsidR="003662CC" w:rsidRPr="000A452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ヒト</w:t>
                      </w:r>
                      <w:r w:rsidR="003662CC" w:rsidRPr="000A45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、モノ、カネ、ジョウホウ」</w:t>
                      </w:r>
                    </w:p>
                    <w:p w:rsidR="003662CC" w:rsidRPr="000A4529" w:rsidRDefault="008F28F8" w:rsidP="000A45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海外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事業ビジネス(パートナー)との取り組み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姿勢</w:t>
                      </w:r>
                    </w:p>
                    <w:p w:rsidR="000A4529" w:rsidRPr="000A4529" w:rsidRDefault="008F28F8" w:rsidP="000A45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各地現地での活動や行動(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訪問時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)</w:t>
                      </w:r>
                    </w:p>
                    <w:p w:rsidR="000A4529" w:rsidRDefault="000A4529" w:rsidP="000A45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『</w:t>
                      </w:r>
                      <w:r w:rsidR="009C2BCE">
                        <w:rPr>
                          <w:rFonts w:ascii="HG丸ｺﾞｼｯｸM-PRO" w:eastAsia="HG丸ｺﾞｼｯｸM-PRO" w:hAnsi="HG丸ｺﾞｼｯｸM-PRO" w:hint="eastAsia"/>
                        </w:rPr>
                        <w:t>すぐに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実践したくなるテクニックとアクション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』</w:t>
                      </w:r>
                    </w:p>
                    <w:p w:rsidR="000A4529" w:rsidRPr="000A4529" w:rsidRDefault="008F28F8" w:rsidP="000A45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実践版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Google Research</w:t>
                      </w:r>
                    </w:p>
                    <w:p w:rsidR="003662CC" w:rsidRPr="000A4529" w:rsidRDefault="008F28F8" w:rsidP="000A45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人脈形成と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Networking</w:t>
                      </w:r>
                      <w:r w:rsidR="000A4529" w:rsidRPr="000A45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8F28F8" w:rsidRPr="000A4529" w:rsidRDefault="008F28F8" w:rsidP="000A45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0A4529" w:rsidRDefault="000A4529" w:rsidP="003662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質疑応答</w:t>
                      </w:r>
                      <w:r w:rsidR="002C7DA4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ネットワーキング</w:t>
                      </w:r>
                    </w:p>
                    <w:p w:rsidR="003662CC" w:rsidRPr="000A4529" w:rsidRDefault="003662CC" w:rsidP="003662C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73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1925515</wp:posOffset>
                </wp:positionH>
                <wp:positionV relativeFrom="paragraph">
                  <wp:posOffset>1617785</wp:posOffset>
                </wp:positionV>
                <wp:extent cx="4457700" cy="7670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796" w:rsidRPr="00240796" w:rsidRDefault="00764732" w:rsidP="002407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ビジネス</w:t>
                            </w:r>
                            <w:r w:rsid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ストラテジー</w:t>
                            </w:r>
                            <w:r w:rsid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マネ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ジャー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大家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崇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里　氏</w:t>
                            </w:r>
                          </w:p>
                          <w:p w:rsidR="00240796" w:rsidRPr="00240796" w:rsidRDefault="00764732" w:rsidP="002407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シニア</w:t>
                            </w:r>
                            <w:r w:rsid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リード</w:t>
                            </w:r>
                            <w:r w:rsid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アナリスト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朴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浄我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p w:rsidR="00240796" w:rsidRPr="00240796" w:rsidRDefault="00764732" w:rsidP="002407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ビジネス</w:t>
                            </w:r>
                            <w:r w:rsid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コンサルティング</w:t>
                            </w:r>
                            <w:r w:rsid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コンサルタント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竹内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亜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喜　</w:t>
                            </w:r>
                            <w:r w:rsidR="00240796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:rsidR="00240796" w:rsidRPr="00240796" w:rsidRDefault="00240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51.6pt;margin-top:127.4pt;width:351pt;height:6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" filled="f" stroked="f" strokeweight=".5pt">
                <v:textbox>
                  <w:txbxContent>
                    <w:p w:rsidR="00240796" w:rsidRPr="00240796" w:rsidRDefault="00764732" w:rsidP="002407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ビジネス</w:t>
                      </w:r>
                      <w:r w:rsid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ストラテジー</w:t>
                      </w:r>
                      <w:r w:rsid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マネ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ジャー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大家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崇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里　氏</w:t>
                      </w:r>
                    </w:p>
                    <w:p w:rsidR="00240796" w:rsidRPr="00240796" w:rsidRDefault="00764732" w:rsidP="002407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シニア</w:t>
                      </w:r>
                      <w:r w:rsid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リード</w:t>
                      </w:r>
                      <w:r w:rsid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アナリスト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朴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浄我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氏</w:t>
                      </w:r>
                    </w:p>
                    <w:p w:rsidR="00240796" w:rsidRPr="00240796" w:rsidRDefault="00764732" w:rsidP="002407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ビジネス</w:t>
                      </w:r>
                      <w:r w:rsid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コンサルティング</w:t>
                      </w:r>
                      <w:r w:rsid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コンサルタント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竹内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亜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喜　</w:t>
                      </w:r>
                      <w:r w:rsidR="00240796" w:rsidRPr="002407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p w:rsidR="00240796" w:rsidRPr="00240796" w:rsidRDefault="00240796"/>
                  </w:txbxContent>
                </v:textbox>
              </v:shape>
            </w:pict>
          </mc:Fallback>
        </mc:AlternateContent>
      </w:r>
      <w:r w:rsidR="005804E9">
        <w:rPr>
          <w:rFonts w:ascii="HG丸ｺﾞｼｯｸM-PRO" w:eastAsia="HG丸ｺﾞｼｯｸM-PRO" w:hAnsi="HG丸ｺﾞｼｯｸM-PRO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2406300</wp:posOffset>
                </wp:positionV>
                <wp:extent cx="0" cy="4560570"/>
                <wp:effectExtent l="0" t="0" r="19050" b="1143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057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42549" id="直線コネクタ 12" o:spid="_x0000_s1026" style="position:absolute;left:0;text-align:lef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89.45pt" to="289.2pt,5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" strokecolor="black [3200]" strokeweight=".5pt">
                <v:stroke dashstyle="dashDot" joinstyle="miter"/>
              </v:line>
            </w:pict>
          </mc:Fallback>
        </mc:AlternateContent>
      </w:r>
      <w:r w:rsidR="005804E9">
        <w:rPr>
          <w:rFonts w:ascii="HG丸ｺﾞｼｯｸM-PRO" w:eastAsia="HG丸ｺﾞｼｯｸM-PRO" w:hAnsi="HG丸ｺﾞｼｯｸM-PRO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2360645</wp:posOffset>
                </wp:positionV>
                <wp:extent cx="6610985" cy="10160"/>
                <wp:effectExtent l="0" t="0" r="18415" b="2794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101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8280A" id="直線コネクタ 13" o:spid="_x0000_s1026" style="position:absolute;left:0;text-align:lef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85.9pt" to="520.9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" strokecolor="black [3200]" strokeweight=".5pt">
                <v:stroke dashstyle="dashDot" joinstyle="miter"/>
              </v:line>
            </w:pict>
          </mc:Fallback>
        </mc:AlternateContent>
      </w:r>
      <w:r w:rsidR="00690873" w:rsidRPr="000A4529">
        <w:rPr>
          <w:rFonts w:ascii="HG丸ｺﾞｼｯｸM-PRO" w:eastAsia="HG丸ｺﾞｼｯｸM-PRO" w:hAnsi="HG丸ｺﾞｼｯｸM-PRO" w:cs="メイリオ"/>
          <w:noProof/>
          <w:w w:val="9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>
                <wp:simplePos x="0" y="0"/>
                <wp:positionH relativeFrom="column">
                  <wp:posOffset>3786199</wp:posOffset>
                </wp:positionH>
                <wp:positionV relativeFrom="paragraph">
                  <wp:posOffset>2353682</wp:posOffset>
                </wp:positionV>
                <wp:extent cx="2752025" cy="4761186"/>
                <wp:effectExtent l="0" t="0" r="0" b="19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25" cy="4761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A7" w:rsidRPr="00EE604C" w:rsidRDefault="001F22A7" w:rsidP="001F22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C61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プルーヴ</w:t>
                            </w:r>
                            <w:r w:rsidRPr="001C61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  <w:t>株式会社</w:t>
                            </w:r>
                            <w:r w:rsidR="00EE604C" w:rsidRPr="00EE604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https://www.provej.jp/</w:t>
                            </w:r>
                          </w:p>
                          <w:p w:rsidR="001F22A7" w:rsidRDefault="001F22A7" w:rsidP="004D7B04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上場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大手企業を中心とした海外進出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販路拡大に向けた調査及び販路開拓、競合企業分析、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現地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企業設立等の支援を10年以上に</w:t>
                            </w:r>
                            <w:r w:rsidR="005947B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わたり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行っている。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徹底した現場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主義に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基づくマーケティングを武器に日系大手企業の海外</w:t>
                            </w:r>
                            <w:r w:rsidR="005947B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進出</w:t>
                            </w:r>
                            <w:r w:rsidR="00700E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コンサルティングと調査の2軸から支援している。</w:t>
                            </w:r>
                          </w:p>
                          <w:p w:rsidR="00690873" w:rsidRPr="00690873" w:rsidRDefault="00690873" w:rsidP="00690873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1F22A7" w:rsidRPr="00764732" w:rsidRDefault="00764732" w:rsidP="004D7B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</w:pPr>
                            <w:r w:rsidRPr="007647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ビジネスストラテジーマネージャー</w:t>
                            </w:r>
                            <w:r w:rsidR="004D7B04" w:rsidRPr="007647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 xml:space="preserve">大家 崇里 </w:t>
                            </w:r>
                            <w:r w:rsidR="001F22A7" w:rsidRPr="007647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氏</w:t>
                            </w:r>
                          </w:p>
                          <w:p w:rsidR="004D7B04" w:rsidRDefault="005947B8" w:rsidP="004D7B04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最大</w:t>
                            </w:r>
                            <w:r w:rsidR="004D7B04"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手</w:t>
                            </w:r>
                            <w:r w:rsidR="004D7B04"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の流通企業にてコンサルティング業務に</w:t>
                            </w:r>
                            <w:r w:rsidR="004D7B04"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従事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し</w:t>
                            </w:r>
                            <w:r w:rsidR="004D7B04"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、日系エレクトロニクス企業向けのコンサルティング会社にてグローバル調査を経て</w:t>
                            </w:r>
                            <w:r w:rsidR="00F57C7B"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現職</w:t>
                            </w:r>
                            <w:r w:rsidR="004D7B04"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。</w:t>
                            </w:r>
                            <w:r w:rsidR="001F22A7"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専門</w:t>
                            </w:r>
                            <w:r w:rsidR="001F22A7"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は消費者</w:t>
                            </w:r>
                            <w:r w:rsidR="001F22A7"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心理</w:t>
                            </w:r>
                            <w:r w:rsidR="001F22A7"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、</w:t>
                            </w:r>
                            <w:r w:rsidR="001F22A7"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消費</w:t>
                            </w:r>
                            <w:r w:rsidR="001F22A7"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行動などのマーケティング分野。</w:t>
                            </w:r>
                            <w:r w:rsidR="00F30E5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アセアン</w:t>
                            </w:r>
                            <w:r w:rsidR="004D7B04"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でのプロジェクト</w:t>
                            </w:r>
                            <w:r w:rsidR="004D7B04"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経験が豊富。</w:t>
                            </w:r>
                            <w:r w:rsidR="004D7B04"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戦略的コンサルティング</w:t>
                            </w:r>
                            <w:r w:rsidR="004D7B04"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業務を得意とする。</w:t>
                            </w:r>
                          </w:p>
                          <w:p w:rsidR="00690873" w:rsidRPr="00690873" w:rsidRDefault="00690873" w:rsidP="00690873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4D7B04" w:rsidRPr="00764732" w:rsidRDefault="00764732" w:rsidP="004D7B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</w:pPr>
                            <w:r w:rsidRPr="007647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シニアリードアナリスト</w:t>
                            </w:r>
                            <w:r w:rsidR="00FF5453" w:rsidRPr="007647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 xml:space="preserve">　朴　浄我 </w:t>
                            </w:r>
                            <w:r w:rsidR="004D7B04" w:rsidRPr="007647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氏</w:t>
                            </w:r>
                          </w:p>
                          <w:p w:rsidR="004D7B04" w:rsidRDefault="004D7B04" w:rsidP="005947B8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大手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外資広告代理店や他リサーチ&amp;コンサルティング会社などを経て2016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年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より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現職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。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多用な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テーマにおける海外市場の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調査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経験を8年以上持ち、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必要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な情報の取得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を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短時間に効率よく行う。国際的なネットワークとコミュニケーション能力を持ち、海外の有識者への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取材交渉が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得意。</w:t>
                            </w:r>
                          </w:p>
                          <w:p w:rsidR="00690873" w:rsidRPr="00690873" w:rsidRDefault="00690873" w:rsidP="0069087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764732" w:rsidRPr="00F30E5F" w:rsidRDefault="00764732" w:rsidP="001C618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</w:pPr>
                            <w:r w:rsidRP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ビジネスコンサルティングコンサルタント</w:t>
                            </w:r>
                          </w:p>
                          <w:p w:rsidR="0099068B" w:rsidRPr="00F30E5F" w:rsidRDefault="0099068B" w:rsidP="001C618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</w:pPr>
                            <w:r w:rsidRP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竹内</w:t>
                            </w:r>
                            <w:r w:rsidR="00565210" w:rsidRP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Pr="00F3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亜喜 氏</w:t>
                            </w:r>
                          </w:p>
                          <w:p w:rsidR="0099068B" w:rsidRPr="00690873" w:rsidRDefault="0099068B" w:rsidP="005947B8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日系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コンサルティングファームに入社後、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医療機関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・介護施設・医療関連企業向けの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経営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コンサルティングに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従事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pt-BR"/>
                              </w:rPr>
                              <w:t>。医薬品、</w:t>
                            </w:r>
                            <w:r w:rsidRPr="006908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pt-BR"/>
                              </w:rPr>
                              <w:t>住宅設備、電気機器、医療機器などの分野にて実績が豊富。医薬品・美容業界の日系企業を中心に海外進出プロジェクトをサポート。中国、ベトナム、インドネシア地域での実績が特に豊富。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8.15pt;margin-top:185.35pt;width:216.7pt;height:374.9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" filled="f" stroked="f">
                <v:textbox>
                  <w:txbxContent>
                    <w:p w:rsidR="001F22A7" w:rsidRPr="00EE604C" w:rsidRDefault="001F22A7" w:rsidP="001F22A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C618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プルーヴ</w:t>
                      </w:r>
                      <w:r w:rsidRPr="001C618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u w:val="single"/>
                        </w:rPr>
                        <w:t>株式会社</w:t>
                      </w:r>
                      <w:r w:rsidR="00EE604C" w:rsidRPr="00EE604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https://www.provej.jp/</w:t>
                      </w:r>
                    </w:p>
                    <w:p w:rsidR="001F22A7" w:rsidRDefault="001F22A7" w:rsidP="004D7B04">
                      <w:pPr>
                        <w:spacing w:line="0" w:lineRule="atLeast"/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上場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大手企業を中心とした海外進出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/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販路拡大に向けた調査及び販路開拓、競合企業分析、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現地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企業設立等の支援を10年以上に</w:t>
                      </w:r>
                      <w:r w:rsidR="005947B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わたり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行っている。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徹底した現場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主義に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基づくマーケティングを武器に日系大手企業の海外</w:t>
                      </w:r>
                      <w:r w:rsidR="005947B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進出</w:t>
                      </w:r>
                      <w:r w:rsidR="00700E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コンサルティングと調査の2軸から支援している。</w:t>
                      </w:r>
                    </w:p>
                    <w:p w:rsidR="00690873" w:rsidRPr="00690873" w:rsidRDefault="00690873" w:rsidP="00690873">
                      <w:pPr>
                        <w:spacing w:line="0" w:lineRule="atLeast"/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1F22A7" w:rsidRPr="00764732" w:rsidRDefault="00764732" w:rsidP="004D7B0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</w:pPr>
                      <w:r w:rsidRPr="0076473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>ビジネスストラテジーマネージャー</w:t>
                      </w:r>
                      <w:r w:rsidR="004D7B04" w:rsidRPr="0076473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 xml:space="preserve">大家 崇里 </w:t>
                      </w:r>
                      <w:r w:rsidR="001F22A7" w:rsidRPr="0076473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>氏</w:t>
                      </w:r>
                    </w:p>
                    <w:p w:rsidR="004D7B04" w:rsidRDefault="005947B8" w:rsidP="004D7B04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最大</w:t>
                      </w:r>
                      <w:r w:rsidR="004D7B04"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手</w:t>
                      </w:r>
                      <w:r w:rsidR="004D7B04"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の流通企業にてコンサルティング業務に</w:t>
                      </w:r>
                      <w:r w:rsidR="004D7B04"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従事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し</w:t>
                      </w:r>
                      <w:r w:rsidR="004D7B04"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、日系エレクトロニクス企業向けのコンサルティング会社にてグローバル調査を経て</w:t>
                      </w:r>
                      <w:r w:rsidR="00F57C7B"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現職</w:t>
                      </w:r>
                      <w:r w:rsidR="004D7B04"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。</w:t>
                      </w:r>
                      <w:r w:rsidR="001F22A7"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専門</w:t>
                      </w:r>
                      <w:r w:rsidR="001F22A7"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は消費者</w:t>
                      </w:r>
                      <w:r w:rsidR="001F22A7"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心理</w:t>
                      </w:r>
                      <w:r w:rsidR="001F22A7"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、</w:t>
                      </w:r>
                      <w:r w:rsidR="001F22A7"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消費</w:t>
                      </w:r>
                      <w:r w:rsidR="001F22A7"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行動などのマーケティング分野。</w:t>
                      </w:r>
                      <w:r w:rsidR="00F30E5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アセアン</w:t>
                      </w:r>
                      <w:r w:rsidR="004D7B04"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でのプロジェクト</w:t>
                      </w:r>
                      <w:r w:rsidR="004D7B04"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経験が豊富。</w:t>
                      </w:r>
                      <w:r w:rsidR="004D7B04"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戦略的コンサルティング</w:t>
                      </w:r>
                      <w:r w:rsidR="004D7B04"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業務を得意とする。</w:t>
                      </w:r>
                    </w:p>
                    <w:p w:rsidR="00690873" w:rsidRPr="00690873" w:rsidRDefault="00690873" w:rsidP="00690873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</w:pPr>
                    </w:p>
                    <w:p w:rsidR="004D7B04" w:rsidRPr="00764732" w:rsidRDefault="00764732" w:rsidP="004D7B0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</w:pPr>
                      <w:r w:rsidRPr="0076473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>シニアリードアナリスト</w:t>
                      </w:r>
                      <w:r w:rsidR="00FF5453" w:rsidRPr="0076473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 xml:space="preserve">　朴　浄我 </w:t>
                      </w:r>
                      <w:r w:rsidR="004D7B04" w:rsidRPr="0076473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>氏</w:t>
                      </w:r>
                    </w:p>
                    <w:p w:rsidR="004D7B04" w:rsidRDefault="004D7B04" w:rsidP="005947B8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</w:pP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大手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外資広告代理店や他リサーチ&amp;コンサルティング会社などを経て2016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年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より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現職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。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多用な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テーマにおける海外市場の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調査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経験を8年以上持ち、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必要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な情報の取得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を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短時間に効率よく行う。国際的なネットワークとコミュニケーション能力を持ち、海外の有識者への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取材交渉が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得意。</w:t>
                      </w:r>
                    </w:p>
                    <w:p w:rsidR="00690873" w:rsidRPr="00690873" w:rsidRDefault="00690873" w:rsidP="0069087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</w:pPr>
                    </w:p>
                    <w:p w:rsidR="00764732" w:rsidRPr="00F30E5F" w:rsidRDefault="00764732" w:rsidP="001C618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</w:pPr>
                      <w:r w:rsidRP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>ビジネスコンサルティングコンサルタント</w:t>
                      </w:r>
                    </w:p>
                    <w:p w:rsidR="0099068B" w:rsidRPr="00F30E5F" w:rsidRDefault="0099068B" w:rsidP="001C618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</w:pPr>
                      <w:r w:rsidRP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>竹内</w:t>
                      </w:r>
                      <w:r w:rsidR="00565210" w:rsidRP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 xml:space="preserve">　</w:t>
                      </w:r>
                      <w:r w:rsidRPr="00F30E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  <w:lang w:val="pt-BR"/>
                        </w:rPr>
                        <w:t>亜喜 氏</w:t>
                      </w:r>
                    </w:p>
                    <w:p w:rsidR="0099068B" w:rsidRPr="00690873" w:rsidRDefault="0099068B" w:rsidP="005947B8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</w:pP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日系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コンサルティングファームに入社後、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医療機関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・介護施設・医療関連企業向けの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経営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コンサルティングに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従事</w:t>
                      </w:r>
                      <w:r w:rsidRPr="0069087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pt-BR"/>
                        </w:rPr>
                        <w:t>。医薬品、</w:t>
                      </w:r>
                      <w:r w:rsidRPr="0069087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pt-BR"/>
                        </w:rPr>
                        <w:t>住宅設備、電気機器、医療機器などの分野にて実績が豊富。医薬品・美容業界の日系企業を中心に海外進出プロジェクトをサポート。中国、ベトナム、インドネシア地域での実績が特に豊富。</w:t>
                      </w:r>
                    </w:p>
                  </w:txbxContent>
                </v:textbox>
              </v:shape>
            </w:pict>
          </mc:Fallback>
        </mc:AlternateContent>
      </w:r>
      <w:r w:rsidR="00F54068">
        <w:rPr>
          <w:noProof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>
                <wp:simplePos x="0" y="0"/>
                <wp:positionH relativeFrom="margin">
                  <wp:posOffset>-131445</wp:posOffset>
                </wp:positionH>
                <wp:positionV relativeFrom="paragraph">
                  <wp:posOffset>377825</wp:posOffset>
                </wp:positionV>
                <wp:extent cx="6910070" cy="200723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2007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22" w:rsidRPr="00240796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400A58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日　時：</w:t>
                            </w:r>
                            <w:r w:rsidR="00667E9A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２０１９年</w:t>
                            </w:r>
                            <w:r w:rsidR="009F7B11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F7B11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2C71E4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日（火</w:t>
                            </w:r>
                            <w:r w:rsidR="00667E9A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１３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2C71E4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～</w:t>
                            </w:r>
                            <w:r w:rsidR="00667E9A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１７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2C7DA4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０　</w:t>
                            </w:r>
                          </w:p>
                          <w:p w:rsidR="002539A5" w:rsidRPr="00240796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■</w:t>
                            </w:r>
                            <w:r w:rsidR="00400A58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会　場：</w:t>
                            </w:r>
                            <w:r w:rsidR="00ED15FA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大阪商工会議所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F7B11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803B43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階 </w:t>
                            </w:r>
                            <w:r w:rsidR="009F7B11"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401</w:t>
                            </w:r>
                            <w:r w:rsidR="00803B43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号会議室</w:t>
                            </w:r>
                            <w:r w:rsidR="00213351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大阪市中央区本町橋</w:t>
                            </w:r>
                            <w:r w:rsidR="00667E9A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667E9A"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240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</w:p>
                          <w:p w:rsidR="00DA1D22" w:rsidRPr="00F54068" w:rsidRDefault="002539A5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■主　催：大阪商工会議所</w:t>
                            </w:r>
                          </w:p>
                          <w:p w:rsidR="00B322D4" w:rsidRPr="00F54068" w:rsidRDefault="00B322D4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後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援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6D15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日本貿易</w:t>
                            </w:r>
                            <w:r w:rsidR="006D15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振興機構</w:t>
                            </w:r>
                            <w:r w:rsidR="006D15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ジェトロ</w:t>
                            </w:r>
                            <w:r w:rsidR="006D15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大阪本部</w:t>
                            </w:r>
                          </w:p>
                          <w:p w:rsidR="00DA1D22" w:rsidRPr="00F54068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2539A5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受講料</w:t>
                            </w:r>
                            <w:r w:rsidR="00400A58" w:rsidRPr="00F54068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会員 </w:t>
                            </w:r>
                            <w:r w:rsidR="009F7B11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2C71E4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="009C2BCE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０００円・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一般/特定商工業者 </w:t>
                            </w:r>
                            <w:r w:rsidR="00551967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，０００円</w:t>
                            </w:r>
                            <w:r w:rsidR="00EF08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（税込</w:t>
                            </w:r>
                            <w:r w:rsidR="009C2BCE" w:rsidRPr="00F540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2C7DA4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</w:t>
                            </w:r>
                            <w:r w:rsidR="009C2BCE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一人</w:t>
                            </w:r>
                            <w:r w:rsidR="002C7DA4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様</w:t>
                            </w:r>
                            <w:r w:rsidR="009C2BCE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あたり）</w:t>
                            </w:r>
                          </w:p>
                          <w:p w:rsidR="00DA1D22" w:rsidRPr="00F54068" w:rsidRDefault="00DA1D22" w:rsidP="009F7B1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400A58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定　員：</w:t>
                            </w:r>
                            <w:r w:rsidR="00690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="002C71E4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="00050616"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4068" w:rsidRPr="00F54068" w:rsidRDefault="002C7DA4" w:rsidP="002407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■講　師：プルーヴ株式会社</w:t>
                            </w:r>
                            <w:r w:rsid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4068" w:rsidRPr="00F54068" w:rsidRDefault="00F54068" w:rsidP="002C7DA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C7DA4" w:rsidRPr="00F54068" w:rsidRDefault="002C7DA4" w:rsidP="002C7DA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54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:rsidR="00C56C94" w:rsidRPr="002C7DA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0.35pt;margin-top:29.75pt;width:544.1pt;height:158.0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" filled="f" stroked="f">
                <v:textbox>
                  <w:txbxContent>
                    <w:p w:rsidR="00DA1D22" w:rsidRPr="00240796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400A58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日　時：</w:t>
                      </w:r>
                      <w:r w:rsidR="00667E9A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２０１９年</w:t>
                      </w:r>
                      <w:r w:rsidR="009F7B11" w:rsidRPr="002407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7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9F7B11" w:rsidRPr="002407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</w:t>
                      </w:r>
                      <w:r w:rsidR="002C71E4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日（火</w:t>
                      </w:r>
                      <w:r w:rsidR="00667E9A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１３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2C71E4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lang w:eastAsia="zh-CN"/>
                        </w:rPr>
                        <w:t>～</w:t>
                      </w:r>
                      <w:r w:rsidR="00667E9A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１７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2C7DA4" w:rsidRPr="002407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0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０　</w:t>
                      </w:r>
                    </w:p>
                    <w:p w:rsidR="002539A5" w:rsidRPr="00240796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lang w:eastAsia="zh-CN"/>
                        </w:rPr>
                        <w:t>■</w:t>
                      </w:r>
                      <w:r w:rsidR="00400A58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会　場：</w:t>
                      </w:r>
                      <w:r w:rsidR="00ED15FA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大阪商工会議所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F7B11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="00803B43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階 </w:t>
                      </w:r>
                      <w:r w:rsidR="009F7B11" w:rsidRPr="002407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401</w:t>
                      </w:r>
                      <w:r w:rsidR="00803B43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号会議室</w:t>
                      </w:r>
                      <w:r w:rsidR="00213351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2407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大阪市中央区本町橋</w:t>
                      </w:r>
                      <w:r w:rsidR="00667E9A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667E9A"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Pr="002407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）　</w:t>
                      </w:r>
                    </w:p>
                    <w:p w:rsidR="00DA1D22" w:rsidRPr="00F54068" w:rsidRDefault="002539A5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■主　催：大阪商工会議所</w:t>
                      </w:r>
                    </w:p>
                    <w:p w:rsidR="00B322D4" w:rsidRPr="00F54068" w:rsidRDefault="00B322D4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Pr="00F5406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後</w:t>
                      </w: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5406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援</w:t>
                      </w: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6D15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日本貿易</w:t>
                      </w:r>
                      <w:r w:rsidR="006D156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振興機構</w:t>
                      </w:r>
                      <w:r w:rsidR="006D15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F5406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ジェトロ</w:t>
                      </w:r>
                      <w:r w:rsidR="006D15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大阪本部</w:t>
                      </w:r>
                    </w:p>
                    <w:p w:rsidR="00DA1D22" w:rsidRPr="00F54068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2539A5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受講料</w:t>
                      </w:r>
                      <w:r w:rsidR="00400A58" w:rsidRPr="00F54068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会員 </w:t>
                      </w:r>
                      <w:r w:rsidR="009F7B11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2C71E4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="009C2BCE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０００円・</w:t>
                      </w: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一般/特定商工業者 </w:t>
                      </w:r>
                      <w:r w:rsidR="00551967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，０００円</w:t>
                      </w:r>
                      <w:r w:rsidR="00EF08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（税込</w:t>
                      </w:r>
                      <w:r w:rsidR="009C2BCE" w:rsidRPr="00F5406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・</w:t>
                      </w:r>
                      <w:r w:rsidR="002C7DA4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</w:t>
                      </w:r>
                      <w:r w:rsidR="009C2BCE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一人</w:t>
                      </w:r>
                      <w:r w:rsidR="002C7DA4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様</w:t>
                      </w:r>
                      <w:r w:rsidR="009C2BCE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あたり）</w:t>
                      </w:r>
                    </w:p>
                    <w:p w:rsidR="00DA1D22" w:rsidRPr="00F54068" w:rsidRDefault="00DA1D22" w:rsidP="009F7B1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400A58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定　員：</w:t>
                      </w:r>
                      <w:r w:rsidR="0069060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="002C71E4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０</w:t>
                      </w: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名</w:t>
                      </w:r>
                      <w:r w:rsidR="00050616"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4068" w:rsidRPr="00F54068" w:rsidRDefault="002C7DA4" w:rsidP="002407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■講　師：プルーヴ株式会社</w:t>
                      </w:r>
                      <w:r w:rsid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4068" w:rsidRPr="00F54068" w:rsidRDefault="00F54068" w:rsidP="002C7DA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2C7DA4" w:rsidRPr="00F54068" w:rsidRDefault="002C7DA4" w:rsidP="002C7DA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540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:rsidR="00C56C94" w:rsidRPr="002C7DA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</w:txbxContent>
                </v:textbox>
                <w10:wrap type="square" anchorx="margin"/>
              </v:shape>
            </w:pict>
          </mc:Fallback>
        </mc:AlternateContent>
      </w:r>
    </w:p>
    <w:p w:rsidR="00B03816" w:rsidRDefault="00B03816" w:rsidP="00C56C94"/>
    <w:p w:rsidR="00C56C94" w:rsidRPr="00B03816" w:rsidRDefault="00C56C94" w:rsidP="00C56C94">
      <w:pPr>
        <w:rPr>
          <w:rFonts w:ascii="HG丸ｺﾞｼｯｸM-PRO" w:eastAsia="HG丸ｺﾞｼｯｸM-PRO" w:hAnsi="HG丸ｺﾞｼｯｸM-PRO"/>
        </w:rPr>
      </w:pPr>
    </w:p>
    <w:p w:rsidR="00050616" w:rsidRPr="00B03816" w:rsidRDefault="00C56C94" w:rsidP="00B03816">
      <w:pPr>
        <w:rPr>
          <w:rFonts w:ascii="ＭＳ Ｐゴシック" w:eastAsia="ＭＳ Ｐゴシック" w:hAnsi="ＭＳ Ｐゴシック"/>
        </w:rPr>
      </w:pPr>
      <w:r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386862</wp:posOffset>
                </wp:positionH>
                <wp:positionV relativeFrom="paragraph">
                  <wp:posOffset>8362657</wp:posOffset>
                </wp:positionV>
                <wp:extent cx="6765925" cy="249555"/>
                <wp:effectExtent l="0" t="0" r="15875" b="1714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C94" w:rsidRPr="00805EE4" w:rsidRDefault="00C56C94" w:rsidP="00C56C9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主　催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：大阪商工会議所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お問合せ先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：大阪商工会議所　国際部　甘野（あまの）、藤田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（TEL06-6944-6400）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left:0;text-align:left;margin-left:30.45pt;margin-top:658.5pt;width:532.75pt;height:19.6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">
                <v:stroke dashstyle="1 1" endcap="round"/>
                <v:textbox>
                  <w:txbxContent>
                    <w:p w:rsidR="00C56C94" w:rsidRPr="00805EE4" w:rsidRDefault="00C56C94" w:rsidP="00C56C9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主　催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：大阪商工会議所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お問合せ先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：大阪商工会議所　国際部　甘野（あまの）、藤田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（TEL06-6944-6400）　</w:t>
                      </w:r>
                    </w:p>
                  </w:txbxContent>
                </v:textbox>
              </v:shape>
            </w:pict>
          </mc:Fallback>
        </mc:AlternateContent>
      </w:r>
      <w:r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8128000</wp:posOffset>
                </wp:positionV>
                <wp:extent cx="6765925" cy="249555"/>
                <wp:effectExtent l="0" t="0" r="15875" b="1714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C94" w:rsidRPr="00805EE4" w:rsidRDefault="00C56C94" w:rsidP="00C56C9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主　催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：大阪商工会議所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お問合せ先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：大阪商工会議所　国際部　甘野（あまの）、藤田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（TEL06-6944-6400）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30.8pt;margin-top:640pt;width:532.75pt;height:19.6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">
                <v:stroke dashstyle="1 1" endcap="round"/>
                <v:textbox>
                  <w:txbxContent>
                    <w:p w:rsidR="00C56C94" w:rsidRPr="00805EE4" w:rsidRDefault="00C56C94" w:rsidP="00C56C9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主　催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：大阪商工会議所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お問合せ先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：大阪商工会議所　国際部　甘野（あまの）、藤田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（TEL06-6944-6400）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322D4" w:rsidRDefault="00B322D4" w:rsidP="00B322D4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B322D4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B322D4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B322D4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3662CC" w:rsidRDefault="003662CC" w:rsidP="00B322D4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03816" w:rsidRDefault="00B03816" w:rsidP="000A4529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03816" w:rsidRDefault="00B03816" w:rsidP="000A4529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03816" w:rsidRDefault="00B03816" w:rsidP="000A4529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03816" w:rsidRDefault="006D1563" w:rsidP="000A4529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 w:rsidRPr="00B31C5E">
        <w:rPr>
          <w:rFonts w:ascii="HG丸ｺﾞｼｯｸM-PRO" w:eastAsia="HG丸ｺﾞｼｯｸM-PRO" w:hAnsi="HG丸ｺﾞｼｯｸM-PRO" w:cs="メイリオ"/>
          <w:noProof/>
          <w:w w:val="9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3F84C8C9" wp14:editId="6417A7D3">
                <wp:simplePos x="0" y="0"/>
                <wp:positionH relativeFrom="column">
                  <wp:posOffset>2002790</wp:posOffset>
                </wp:positionH>
                <wp:positionV relativeFrom="paragraph">
                  <wp:posOffset>14605</wp:posOffset>
                </wp:positionV>
                <wp:extent cx="1567180" cy="1404620"/>
                <wp:effectExtent l="0" t="0" r="1397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4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A4" w:rsidRPr="005804E9" w:rsidRDefault="002C7DA4" w:rsidP="006D1563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804E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※プログラムは予告なく</w:t>
                            </w:r>
                            <w:r w:rsidRPr="005804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変更になる場合があります。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4C8C9" id="_x0000_s1036" type="#_x0000_t202" style="position:absolute;margin-left:157.7pt;margin-top:1.15pt;width:123.4pt;height:110.6pt;z-index:251750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" filled="f" strokecolor="black [3213]" strokeweight=".25pt">
                <v:stroke dashstyle="1 1"/>
                <v:textbox style="mso-fit-shape-to-text:t">
                  <w:txbxContent>
                    <w:p w:rsidR="002C7DA4" w:rsidRPr="005804E9" w:rsidRDefault="002C7DA4" w:rsidP="006D1563">
                      <w:pPr>
                        <w:spacing w:line="0" w:lineRule="atLeast"/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804E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※プログラムは予告なく</w:t>
                      </w:r>
                      <w:r w:rsidRPr="005804E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変更になる場合があります。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3816" w:rsidRDefault="00B03816" w:rsidP="000A4529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8F28F8" w:rsidRDefault="008F28F8" w:rsidP="000A4529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690873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210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251941</wp:posOffset>
                </wp:positionV>
                <wp:extent cx="6728460" cy="452120"/>
                <wp:effectExtent l="0" t="0" r="15240" b="2413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967" w:rsidRDefault="00C56C94" w:rsidP="0058031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お問合せ先：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大阪商工会議所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国際部 永塚、</w:t>
                            </w:r>
                            <w:r w:rsidR="004840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大西</w:t>
                            </w:r>
                            <w:r w:rsidR="005803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C56C94" w:rsidRDefault="00C56C94" w:rsidP="0058031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TEL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：06-6944-6400</w:t>
                            </w:r>
                            <w:r w:rsidR="005519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FAX：</w:t>
                            </w:r>
                            <w:r w:rsidR="0055196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06-6944-6293</w:t>
                            </w:r>
                            <w:r w:rsidR="005519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E-mail：</w:t>
                            </w:r>
                            <w:r w:rsidR="00F161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intl@osaka.cci.or</w:t>
                            </w:r>
                            <w:r w:rsidR="005519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.jp</w:t>
                            </w:r>
                          </w:p>
                          <w:p w:rsidR="00551967" w:rsidRPr="00287931" w:rsidRDefault="00551967" w:rsidP="0058031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.35pt;margin-top:19.85pt;width:529.8pt;height:35.6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">
                <v:stroke dashstyle="1 1"/>
                <v:textbox>
                  <w:txbxContent>
                    <w:p w:rsidR="00551967" w:rsidRDefault="00C56C94" w:rsidP="0058031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お問合せ先：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大阪商工会議所</w:t>
                      </w:r>
                      <w:r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国際部 永塚、</w:t>
                      </w:r>
                      <w:r w:rsidR="0048408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大西</w:t>
                      </w:r>
                      <w:r w:rsidR="005803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C56C94" w:rsidRDefault="00C56C94" w:rsidP="0058031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TEL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：06-6944-6400</w:t>
                      </w:r>
                      <w:r w:rsidR="005519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FAX：</w:t>
                      </w:r>
                      <w:r w:rsidR="0055196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06-6944-6293</w:t>
                      </w:r>
                      <w:r w:rsidR="005519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E-mail：</w:t>
                      </w:r>
                      <w:r w:rsidR="00F161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intl@osaka.cci.or</w:t>
                      </w:r>
                      <w:r w:rsidR="005519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.jp</w:t>
                      </w:r>
                    </w:p>
                    <w:p w:rsidR="00551967" w:rsidRPr="00287931" w:rsidRDefault="00551967" w:rsidP="0058031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C7B"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>
                <wp:simplePos x="0" y="0"/>
                <wp:positionH relativeFrom="column">
                  <wp:posOffset>4608961</wp:posOffset>
                </wp:positionH>
                <wp:positionV relativeFrom="paragraph">
                  <wp:posOffset>630117</wp:posOffset>
                </wp:positionV>
                <wp:extent cx="203327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BAA" w:rsidRPr="00420BAA" w:rsidRDefault="004A4DA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お申</w:t>
                            </w:r>
                            <w:r w:rsidR="00420BAA" w:rsidRPr="00420B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込み方法は</w:t>
                            </w:r>
                            <w:r w:rsidR="00420BAA" w:rsidRPr="00420BA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裏面をご覧下さい</w:t>
                            </w:r>
                            <w:r w:rsidR="00420BAA" w:rsidRPr="00420B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2.9pt;margin-top:49.6pt;width:160.1pt;height:110.6pt;z-index:251639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" filled="f" stroked="f">
                <v:textbox style="mso-fit-shape-to-text:t">
                  <w:txbxContent>
                    <w:p w:rsidR="00420BAA" w:rsidRPr="00420BAA" w:rsidRDefault="004A4DA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お申</w:t>
                      </w:r>
                      <w:r w:rsidR="00420BAA" w:rsidRPr="00420BA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込み方法は</w:t>
                      </w:r>
                      <w:r w:rsidR="00420BAA" w:rsidRPr="00420BA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裏面をご覧下さい</w:t>
                      </w:r>
                      <w:r w:rsidR="00420BAA" w:rsidRPr="00420BA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0616" w:rsidRDefault="0048408F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210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9525</wp:posOffset>
                </wp:positionV>
                <wp:extent cx="6739255" cy="3543300"/>
                <wp:effectExtent l="0" t="0" r="4445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58" w:rsidRPr="003B43CB" w:rsidRDefault="00400A58" w:rsidP="00824C6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■お申込方法：</w:t>
                            </w:r>
                          </w:p>
                          <w:p w:rsidR="00400A58" w:rsidRPr="003B43CB" w:rsidRDefault="00400A58" w:rsidP="006F05EA">
                            <w:pPr>
                              <w:spacing w:line="0" w:lineRule="atLeast"/>
                              <w:ind w:left="198" w:hangingChars="100" w:hanging="19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</w:p>
                          <w:p w:rsidR="00CD4C49" w:rsidRDefault="00661787" w:rsidP="00400A5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下記申込書に記入のうえＦＡＸにてお申込み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>いただ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くか、下記HP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 xml:space="preserve"> 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りお申込み下さい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:rsidR="00551967" w:rsidRPr="00143956" w:rsidRDefault="00143956" w:rsidP="00400A58">
                            <w:pPr>
                              <w:spacing w:line="0" w:lineRule="atLeast"/>
                              <w:ind w:leftChars="100" w:left="210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2"/>
                                <w:u w:val="none"/>
                              </w:rPr>
                            </w:pPr>
                            <w:hyperlink r:id="rId9" w:history="1">
                              <w:r w:rsidR="001E339D" w:rsidRPr="00143956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w w:val="90"/>
                                  <w:sz w:val="22"/>
                                  <w:u w:val="none"/>
                                </w:rPr>
                                <w:t>http://www.osaka.cci.or.jp/event/seminar/201905/D11190709031.html</w:t>
                              </w:r>
                            </w:hyperlink>
                          </w:p>
                          <w:p w:rsidR="001E339D" w:rsidRDefault="001E339D" w:rsidP="00400A58">
                            <w:pPr>
                              <w:spacing w:line="0" w:lineRule="atLeast"/>
                              <w:ind w:leftChars="100" w:left="210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</w:p>
                          <w:p w:rsidR="00824C68" w:rsidRPr="003B43CB" w:rsidRDefault="00824C68" w:rsidP="00400A5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020D0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申込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締切：</w:t>
                            </w:r>
                            <w:r w:rsidR="006F05EA" w:rsidRPr="0028334E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  <w:t>2019年</w:t>
                            </w:r>
                            <w:r w:rsidR="009F7B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7</w:t>
                            </w:r>
                            <w:r w:rsidR="00C56C94" w:rsidRPr="002833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月</w:t>
                            </w:r>
                            <w:r w:rsidR="00EE604C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  <w:t>5</w:t>
                            </w:r>
                            <w:r w:rsidR="00EE60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日（金</w:t>
                            </w:r>
                            <w:r w:rsidRPr="002833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）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※申込先着順</w:t>
                            </w:r>
                          </w:p>
                          <w:p w:rsidR="00824C68" w:rsidRPr="003B43CB" w:rsidRDefault="00C56C94" w:rsidP="00400A5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受講料は下記口座に</w:t>
                            </w:r>
                            <w:r w:rsidR="006F05EA" w:rsidRPr="003B43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2019年</w:t>
                            </w:r>
                            <w:r w:rsidR="009F7B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7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月</w:t>
                            </w:r>
                            <w:r w:rsidR="00EE60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8</w:t>
                            </w:r>
                            <w:r w:rsidR="00EE60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日（月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）まで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にお振込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み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下さい。</w:t>
                            </w:r>
                          </w:p>
                          <w:p w:rsidR="00794CCF" w:rsidRDefault="006F05EA" w:rsidP="00A15C45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2019年</w:t>
                            </w:r>
                            <w:r w:rsidR="009F7B11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7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月</w:t>
                            </w:r>
                            <w:r w:rsidR="00EE604C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>8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日</w:t>
                            </w:r>
                            <w:r w:rsidR="00131E37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(</w:t>
                            </w:r>
                            <w:r w:rsidR="00EE604C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月</w:t>
                            </w:r>
                            <w:r w:rsidR="00131E37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)</w:t>
                            </w:r>
                            <w:r w:rsidR="00717A56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>まで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に受講票をE</w:t>
                            </w:r>
                            <w:r w:rsidR="0055196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>-mail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（</w:t>
                            </w:r>
                            <w:r w:rsidR="0055196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E-mail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がない場合はFAX）にてお送りしますので、</w:t>
                            </w:r>
                          </w:p>
                          <w:p w:rsidR="00824C68" w:rsidRPr="003B43CB" w:rsidRDefault="00C56C94" w:rsidP="00A15C45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当日お名刺1枚とともにお持ち下さい。</w:t>
                            </w:r>
                          </w:p>
                          <w:p w:rsidR="00337D93" w:rsidRPr="00551967" w:rsidRDefault="00337D93" w:rsidP="00C56C9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</w:p>
                          <w:p w:rsidR="00C56C94" w:rsidRPr="003B43CB" w:rsidRDefault="00C56C94" w:rsidP="00C56C9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◆</w:t>
                            </w:r>
                            <w:r w:rsidR="00287931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振込先：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 xml:space="preserve">りそな銀行 　大阪営業部 （当座）０８０８７２６　</w:t>
                            </w:r>
                          </w:p>
                          <w:p w:rsidR="00C56C94" w:rsidRDefault="006968EA" w:rsidP="00C56C94">
                            <w:pPr>
                              <w:spacing w:line="0" w:lineRule="atLeast"/>
                              <w:ind w:firstLineChars="500" w:firstLine="98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三菱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 xml:space="preserve">ＵＦＪ銀行 </w:t>
                            </w:r>
                            <w:r w:rsidR="00717A56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瓦町支店　（当座）０１０５２５１</w:t>
                            </w:r>
                          </w:p>
                          <w:p w:rsidR="00717A56" w:rsidRPr="00717A56" w:rsidRDefault="00717A56" w:rsidP="00717A56">
                            <w:pPr>
                              <w:spacing w:line="0" w:lineRule="atLeast"/>
                              <w:ind w:firstLineChars="500" w:firstLine="98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三井住友銀行 船場支店　（当座）０２１０７６４</w:t>
                            </w:r>
                          </w:p>
                          <w:p w:rsidR="00B423F9" w:rsidRPr="003B43CB" w:rsidRDefault="00B423F9" w:rsidP="00B423F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</w:p>
                          <w:p w:rsidR="00B423F9" w:rsidRPr="003B43CB" w:rsidRDefault="00B423F9" w:rsidP="00B423F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◆口座名：大阪商工会議所　(オオサカショウコウカイギショ)</w:t>
                            </w:r>
                          </w:p>
                          <w:p w:rsidR="00287931" w:rsidRPr="003B43CB" w:rsidRDefault="00287931" w:rsidP="00C56C94">
                            <w:pPr>
                              <w:spacing w:line="0" w:lineRule="atLeast"/>
                              <w:ind w:firstLineChars="500" w:firstLine="98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</w:p>
                          <w:p w:rsidR="00287931" w:rsidRPr="003B43CB" w:rsidRDefault="00287931" w:rsidP="0028793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※ご依頼人番号「</w:t>
                            </w:r>
                            <w:r w:rsidR="00CD4C4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90341000７３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」の10桁と貴社名をご入力下さい。</w:t>
                            </w:r>
                          </w:p>
                          <w:p w:rsidR="00420BAA" w:rsidRPr="003B43CB" w:rsidRDefault="00C56C94" w:rsidP="009536C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※振込手数料は貴社にてご負担下さい。</w:t>
                            </w:r>
                          </w:p>
                          <w:p w:rsidR="009536C8" w:rsidRPr="00B423F9" w:rsidRDefault="00C56C94" w:rsidP="00420BAA">
                            <w:pPr>
                              <w:spacing w:line="0" w:lineRule="atLeast"/>
                              <w:ind w:firstLineChars="100" w:firstLine="19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但し、上記銀行と埼玉りそな銀行各本支店のATMからのお振込は振込手数料不要です</w:t>
                            </w:r>
                            <w:r w:rsidRPr="00B423F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9" type="#_x0000_t202" style="position:absolute;left:0;text-align:left;margin-left:.75pt;margin-top:.75pt;width:530.65pt;height:27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" stroked="f" strokeweight=".25pt">
                <v:textbox inset="5.85pt,.7pt,5.85pt,.7pt">
                  <w:txbxContent>
                    <w:p w:rsidR="00400A58" w:rsidRPr="003B43CB" w:rsidRDefault="00400A58" w:rsidP="00824C6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■お申込方法：</w:t>
                      </w:r>
                    </w:p>
                    <w:p w:rsidR="00400A58" w:rsidRPr="003B43CB" w:rsidRDefault="00400A58" w:rsidP="006F05EA">
                      <w:pPr>
                        <w:spacing w:line="0" w:lineRule="atLeast"/>
                        <w:ind w:left="198" w:hangingChars="100" w:hanging="198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</w:p>
                    <w:p w:rsidR="00CD4C49" w:rsidRDefault="00661787" w:rsidP="00400A5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下記申込書に記入のうえＦＡＸにてお申込み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>いただ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くか、下記HP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 xml:space="preserve"> 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りお申込み下さい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  <w:t>。</w:t>
                      </w:r>
                    </w:p>
                    <w:p w:rsidR="00551967" w:rsidRPr="00143956" w:rsidRDefault="00143956" w:rsidP="00400A58">
                      <w:pPr>
                        <w:spacing w:line="0" w:lineRule="atLeast"/>
                        <w:ind w:leftChars="100" w:left="210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2"/>
                          <w:u w:val="none"/>
                        </w:rPr>
                      </w:pPr>
                      <w:hyperlink r:id="rId10" w:history="1">
                        <w:r w:rsidR="001E339D" w:rsidRPr="00143956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w w:val="90"/>
                            <w:sz w:val="22"/>
                            <w:u w:val="none"/>
                          </w:rPr>
                          <w:t>http://www.osaka.cci.or.jp/event/seminar/201905/D11190709031.html</w:t>
                        </w:r>
                      </w:hyperlink>
                    </w:p>
                    <w:p w:rsidR="001E339D" w:rsidRDefault="001E339D" w:rsidP="00400A58">
                      <w:pPr>
                        <w:spacing w:line="0" w:lineRule="atLeast"/>
                        <w:ind w:leftChars="100" w:left="210"/>
                        <w:rPr>
                          <w:rStyle w:val="a9"/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</w:p>
                    <w:p w:rsidR="00824C68" w:rsidRPr="003B43CB" w:rsidRDefault="00824C68" w:rsidP="00400A5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color w:val="2020D0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</w:rPr>
                        <w:t>申込</w:t>
                      </w:r>
                      <w:r w:rsidRPr="003B43C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22"/>
                        </w:rPr>
                        <w:t>締切：</w:t>
                      </w:r>
                      <w:r w:rsidR="006F05EA" w:rsidRPr="0028334E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  <w:t>2019年</w:t>
                      </w:r>
                      <w:r w:rsidR="009F7B11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7</w:t>
                      </w:r>
                      <w:r w:rsidR="00C56C94" w:rsidRPr="0028334E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月</w:t>
                      </w:r>
                      <w:r w:rsidR="00EE604C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  <w:t>5</w:t>
                      </w:r>
                      <w:r w:rsidR="00EE604C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日（金</w:t>
                      </w:r>
                      <w:r w:rsidRPr="0028334E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）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※申込先着順</w:t>
                      </w:r>
                    </w:p>
                    <w:p w:rsidR="00824C68" w:rsidRPr="003B43CB" w:rsidRDefault="00C56C94" w:rsidP="00400A5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受講料は下記口座に</w:t>
                      </w:r>
                      <w:r w:rsidR="006F05EA" w:rsidRPr="003B43C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22"/>
                        </w:rPr>
                        <w:t>2019年</w:t>
                      </w:r>
                      <w:r w:rsidR="009F7B1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</w:rPr>
                        <w:t>7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</w:rPr>
                        <w:t>月</w:t>
                      </w:r>
                      <w:r w:rsidR="00EE604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22"/>
                        </w:rPr>
                        <w:t>8</w:t>
                      </w:r>
                      <w:r w:rsidR="00EE604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</w:rPr>
                        <w:t>日（月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</w:rPr>
                        <w:t>）まで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2"/>
                        </w:rPr>
                        <w:t>にお振込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2"/>
                        </w:rPr>
                        <w:t>み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下さい。</w:t>
                      </w:r>
                    </w:p>
                    <w:p w:rsidR="00794CCF" w:rsidRDefault="006F05EA" w:rsidP="00A15C45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2019年</w:t>
                      </w:r>
                      <w:r w:rsidR="009F7B11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7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月</w:t>
                      </w:r>
                      <w:r w:rsidR="00EE604C"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>8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日</w:t>
                      </w:r>
                      <w:r w:rsidR="00131E37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(</w:t>
                      </w:r>
                      <w:r w:rsidR="00EE604C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月</w:t>
                      </w:r>
                      <w:r w:rsidR="00131E37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)</w:t>
                      </w:r>
                      <w:r w:rsidR="00717A56"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>まで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に受講票をE</w:t>
                      </w:r>
                      <w:r w:rsidR="00551967"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>-mail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（</w:t>
                      </w:r>
                      <w:r w:rsidR="0055196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E-mail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がない場合はFAX）にてお送りしますので、</w:t>
                      </w:r>
                    </w:p>
                    <w:p w:rsidR="00824C68" w:rsidRPr="003B43CB" w:rsidRDefault="00C56C94" w:rsidP="00A15C45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当日お名刺1枚とともにお持ち下さい。</w:t>
                      </w:r>
                    </w:p>
                    <w:p w:rsidR="00337D93" w:rsidRPr="00551967" w:rsidRDefault="00337D93" w:rsidP="00C56C9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</w:p>
                    <w:p w:rsidR="00C56C94" w:rsidRPr="003B43CB" w:rsidRDefault="00C56C94" w:rsidP="00C56C9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◆</w:t>
                      </w:r>
                      <w:r w:rsidR="00287931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振込先：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 xml:space="preserve">りそな銀行 　大阪営業部 （当座）０８０８７２６　</w:t>
                      </w:r>
                    </w:p>
                    <w:p w:rsidR="00C56C94" w:rsidRDefault="006968EA" w:rsidP="00C56C94">
                      <w:pPr>
                        <w:spacing w:line="0" w:lineRule="atLeast"/>
                        <w:ind w:firstLineChars="500" w:firstLine="988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三菱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 xml:space="preserve">ＵＦＪ銀行 </w:t>
                      </w:r>
                      <w:r w:rsidR="00717A56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瓦町支店　（当座）０１０５２５１</w:t>
                      </w:r>
                    </w:p>
                    <w:p w:rsidR="00717A56" w:rsidRPr="00717A56" w:rsidRDefault="00717A56" w:rsidP="00717A56">
                      <w:pPr>
                        <w:spacing w:line="0" w:lineRule="atLeast"/>
                        <w:ind w:firstLineChars="500" w:firstLine="988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三井住友銀行 船場支店　（当座）０２１０７６４</w:t>
                      </w:r>
                    </w:p>
                    <w:p w:rsidR="00B423F9" w:rsidRPr="003B43CB" w:rsidRDefault="00B423F9" w:rsidP="00B423F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</w:p>
                    <w:p w:rsidR="00B423F9" w:rsidRPr="003B43CB" w:rsidRDefault="00B423F9" w:rsidP="00B423F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◆口座名：大阪商工会議所　(オオサカショウコウカイギショ)</w:t>
                      </w:r>
                    </w:p>
                    <w:p w:rsidR="00287931" w:rsidRPr="003B43CB" w:rsidRDefault="00287931" w:rsidP="00C56C94">
                      <w:pPr>
                        <w:spacing w:line="0" w:lineRule="atLeast"/>
                        <w:ind w:firstLineChars="500" w:firstLine="988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</w:p>
                    <w:p w:rsidR="00287931" w:rsidRPr="003B43CB" w:rsidRDefault="00287931" w:rsidP="0028793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※ご依頼人番号「</w:t>
                      </w:r>
                      <w:r w:rsidR="00CD4C4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90341000７３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」の10桁と貴社名をご入力下さい。</w:t>
                      </w:r>
                    </w:p>
                    <w:p w:rsidR="00420BAA" w:rsidRPr="003B43CB" w:rsidRDefault="00C56C94" w:rsidP="009536C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※振込手数料は貴社にてご負担下さい。</w:t>
                      </w:r>
                    </w:p>
                    <w:p w:rsidR="009536C8" w:rsidRPr="00B423F9" w:rsidRDefault="00C56C94" w:rsidP="00420BAA">
                      <w:pPr>
                        <w:spacing w:line="0" w:lineRule="atLeast"/>
                        <w:ind w:firstLineChars="100" w:firstLine="198"/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但し、上記銀行と埼玉りそな銀行各本支店のATMからのお振込は振込手数料不要です</w:t>
                      </w:r>
                      <w:r w:rsidRPr="00B423F9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bookmarkStart w:id="0" w:name="_GoBack"/>
      <w:bookmarkEnd w:id="0"/>
    </w:p>
    <w:p w:rsidR="00287931" w:rsidRDefault="00287931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287931" w:rsidRDefault="00287931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287931" w:rsidRDefault="00287931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287931" w:rsidRDefault="00287931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423F9" w:rsidRDefault="00B423F9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423F9" w:rsidRDefault="00B423F9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48408F" w:rsidRDefault="0048408F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48408F" w:rsidRDefault="0048408F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48408F" w:rsidRDefault="0048408F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48408F" w:rsidRDefault="0048408F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48408F" w:rsidRDefault="0048408F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48408F" w:rsidRDefault="0048408F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48408F" w:rsidRDefault="0048408F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48408F" w:rsidRDefault="0048408F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48408F" w:rsidRDefault="0048408F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423F9" w:rsidRDefault="00B423F9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824C68" w:rsidRDefault="00824C68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824C68" w:rsidRDefault="00824C68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824C68" w:rsidRDefault="00700E7E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-58420</wp:posOffset>
                </wp:positionH>
                <wp:positionV relativeFrom="paragraph">
                  <wp:posOffset>277495</wp:posOffset>
                </wp:positionV>
                <wp:extent cx="6779895" cy="626110"/>
                <wp:effectExtent l="0" t="0" r="0" b="2540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A4" w:rsidRPr="003B43CB" w:rsidRDefault="00B131AB" w:rsidP="004A4DA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大阪商工会議所国際部　永塚行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FAX： 06-6944-6293</w:t>
                            </w:r>
                          </w:p>
                          <w:p w:rsidR="00B131AB" w:rsidRPr="00700E7E" w:rsidRDefault="009F7B11" w:rsidP="00700E7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7/9</w:t>
                            </w:r>
                            <w:r w:rsidR="00B131AB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E7E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2025年を見据えた海外販路拡大勉強</w:t>
                            </w:r>
                            <w:r w:rsidR="00700E7E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』 </w:t>
                            </w:r>
                            <w:r w:rsidR="00B131AB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参加申込書　</w:t>
                            </w:r>
                            <w:r w:rsidR="00B131AB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※</w:t>
                            </w:r>
                            <w:r w:rsidR="00824C68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申込</w:t>
                            </w:r>
                            <w:r w:rsidR="00824C68" w:rsidRPr="00700E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締切</w:t>
                            </w:r>
                            <w:r w:rsidR="00B131AB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：</w:t>
                            </w:r>
                            <w:r w:rsidR="006F05EA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2019年</w:t>
                            </w:r>
                            <w:r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7</w:t>
                            </w:r>
                            <w:r w:rsidR="00B131AB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月</w:t>
                            </w:r>
                            <w:r w:rsidR="00EE60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5</w:t>
                            </w:r>
                            <w:r w:rsidR="00B131AB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日(</w:t>
                            </w:r>
                            <w:r w:rsidR="00EE60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金</w:t>
                            </w:r>
                            <w:r w:rsidR="00B131AB" w:rsidRPr="007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)</w:t>
                            </w:r>
                          </w:p>
                          <w:p w:rsidR="00050616" w:rsidRDefault="00050616" w:rsidP="00ED15FA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HG丸ｺﾞｼｯｸM-PRO"/>
                                <w:b/>
                                <w:szCs w:val="21"/>
                                <w:u w:val="single"/>
                                <w:shd w:val="pct15" w:color="auto" w:fill="FFFFFF"/>
                              </w:rPr>
                            </w:pPr>
                          </w:p>
                          <w:p w:rsidR="00050616" w:rsidRDefault="00050616" w:rsidP="00ED15FA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HG丸ｺﾞｼｯｸM-PRO"/>
                                <w:b/>
                                <w:szCs w:val="21"/>
                                <w:u w:val="single"/>
                                <w:shd w:val="pct15" w:color="auto" w:fill="FFFFFF"/>
                              </w:rPr>
                            </w:pPr>
                          </w:p>
                          <w:p w:rsidR="00050616" w:rsidRDefault="00050616" w:rsidP="00ED15FA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HG丸ｺﾞｼｯｸM-PRO"/>
                                <w:b/>
                                <w:szCs w:val="21"/>
                                <w:u w:val="single"/>
                                <w:shd w:val="pct15" w:color="auto" w:fill="FFFFFF"/>
                              </w:rPr>
                            </w:pPr>
                          </w:p>
                          <w:p w:rsidR="00050616" w:rsidRPr="00ED15FA" w:rsidRDefault="00050616" w:rsidP="00ED15FA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HG丸ｺﾞｼｯｸM-PRO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.6pt;margin-top:21.85pt;width:533.85pt;height:49.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" filled="f" stroked="f">
                <v:textbox>
                  <w:txbxContent>
                    <w:p w:rsidR="004A4DA4" w:rsidRPr="003B43CB" w:rsidRDefault="00B131AB" w:rsidP="004A4DA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大阪商工会議所国際部　永塚行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FAX： 06-6944-6293</w:t>
                      </w:r>
                    </w:p>
                    <w:p w:rsidR="00B131AB" w:rsidRPr="00700E7E" w:rsidRDefault="009F7B11" w:rsidP="00700E7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7/9</w:t>
                      </w:r>
                      <w:r w:rsidR="00B131AB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00E7E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2025年を見据えた海外販路拡大勉強</w:t>
                      </w:r>
                      <w:r w:rsidR="00700E7E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』 </w:t>
                      </w:r>
                      <w:r w:rsidR="00B131AB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参加申込書　</w:t>
                      </w:r>
                      <w:r w:rsidR="00B131AB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※</w:t>
                      </w:r>
                      <w:r w:rsidR="00824C68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申込</w:t>
                      </w:r>
                      <w:r w:rsidR="00824C68" w:rsidRPr="00700E7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締切</w:t>
                      </w:r>
                      <w:r w:rsidR="00B131AB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：</w:t>
                      </w:r>
                      <w:r w:rsidR="006F05EA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2019年</w:t>
                      </w:r>
                      <w:r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7</w:t>
                      </w:r>
                      <w:r w:rsidR="00B131AB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月</w:t>
                      </w:r>
                      <w:r w:rsidR="00EE60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5</w:t>
                      </w:r>
                      <w:r w:rsidR="00B131AB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日(</w:t>
                      </w:r>
                      <w:r w:rsidR="00EE60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金</w:t>
                      </w:r>
                      <w:r w:rsidR="00B131AB" w:rsidRPr="007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)</w:t>
                      </w:r>
                    </w:p>
                    <w:p w:rsidR="00050616" w:rsidRDefault="00050616" w:rsidP="00ED15FA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Ansi="HG丸ｺﾞｼｯｸM-PRO"/>
                          <w:b/>
                          <w:szCs w:val="21"/>
                          <w:u w:val="single"/>
                          <w:shd w:val="pct15" w:color="auto" w:fill="FFFFFF"/>
                        </w:rPr>
                      </w:pPr>
                    </w:p>
                    <w:p w:rsidR="00050616" w:rsidRDefault="00050616" w:rsidP="00ED15FA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Ansi="HG丸ｺﾞｼｯｸM-PRO"/>
                          <w:b/>
                          <w:szCs w:val="21"/>
                          <w:u w:val="single"/>
                          <w:shd w:val="pct15" w:color="auto" w:fill="FFFFFF"/>
                        </w:rPr>
                      </w:pPr>
                    </w:p>
                    <w:p w:rsidR="00050616" w:rsidRDefault="00050616" w:rsidP="00ED15FA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Ansi="HG丸ｺﾞｼｯｸM-PRO"/>
                          <w:b/>
                          <w:szCs w:val="21"/>
                          <w:u w:val="single"/>
                          <w:shd w:val="pct15" w:color="auto" w:fill="FFFFFF"/>
                        </w:rPr>
                      </w:pPr>
                    </w:p>
                    <w:p w:rsidR="00050616" w:rsidRPr="00ED15FA" w:rsidRDefault="00050616" w:rsidP="00ED15FA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Ansi="HG丸ｺﾞｼｯｸM-PRO"/>
                          <w:b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08F">
        <w:rPr>
          <w:rFonts w:ascii="HG丸ｺﾞｼｯｸM-PRO" w:eastAsia="HG丸ｺﾞｼｯｸM-PRO" w:hAnsi="HG丸ｺﾞｼｯｸM-PRO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901065</wp:posOffset>
                </wp:positionV>
                <wp:extent cx="6863137" cy="20548"/>
                <wp:effectExtent l="0" t="0" r="33020" b="3683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137" cy="2054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A5D8A" id="直線コネクタ 1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70.95pt" to="530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" strokecolor="black [3200]" strokeweight=".5pt">
                <v:stroke dashstyle="dashDot" joinstyle="miter"/>
              </v:line>
            </w:pict>
          </mc:Fallback>
        </mc:AlternateContent>
      </w:r>
    </w:p>
    <w:p w:rsidR="00400A58" w:rsidRDefault="00400A58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tbl>
      <w:tblPr>
        <w:tblpPr w:leftFromText="142" w:rightFromText="142" w:vertAnchor="text" w:horzAnchor="margin" w:tblpX="198" w:tblpY="-87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4289"/>
        <w:gridCol w:w="1274"/>
        <w:gridCol w:w="467"/>
        <w:gridCol w:w="3072"/>
      </w:tblGrid>
      <w:tr w:rsidR="00400A58" w:rsidRPr="001030E3" w:rsidTr="002D4E8E">
        <w:trPr>
          <w:trHeight w:val="680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</w:rPr>
            </w:pPr>
            <w:r w:rsidRPr="001030E3">
              <w:rPr>
                <w:rFonts w:ascii="HG丸ｺﾞｼｯｸM-PRO" w:eastAsia="HG丸ｺﾞｼｯｸM-PRO" w:hAnsi="HG丸ｺﾞｼｯｸM-PRO" w:cs="メイリオ" w:hint="eastAsia"/>
              </w:rPr>
              <w:t>会社名</w:t>
            </w:r>
          </w:p>
        </w:tc>
        <w:tc>
          <w:tcPr>
            <w:tcW w:w="6030" w:type="dxa"/>
            <w:gridSpan w:val="3"/>
            <w:vAlign w:val="center"/>
          </w:tcPr>
          <w:p w:rsidR="00400A58" w:rsidRPr="001030E3" w:rsidRDefault="00400A5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80"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400A58" w:rsidRPr="001030E3" w:rsidRDefault="00400A5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90"/>
              </w:rPr>
            </w:pPr>
            <w:r w:rsidRPr="001030E3">
              <w:rPr>
                <w:rFonts w:ascii="HG丸ｺﾞｼｯｸM-PRO" w:eastAsia="HG丸ｺﾞｼｯｸM-PRO" w:hAnsi="HG丸ｺﾞｼｯｸM-PRO" w:cs="メイリオ" w:hint="eastAsia"/>
                <w:w w:val="90"/>
              </w:rPr>
              <w:t>どちらかに</w:t>
            </w:r>
            <w:r w:rsidRPr="001030E3">
              <w:rPr>
                <w:rFonts w:ascii="Segoe UI Symbol" w:eastAsia="HG丸ｺﾞｼｯｸM-PRO" w:hAnsi="Segoe UI Symbol" w:cs="Segoe UI Symbol"/>
                <w:w w:val="90"/>
              </w:rPr>
              <w:t>☑</w:t>
            </w:r>
            <w:r w:rsidRPr="001030E3">
              <w:rPr>
                <w:rFonts w:ascii="HG丸ｺﾞｼｯｸM-PRO" w:eastAsia="HG丸ｺﾞｼｯｸM-PRO" w:hAnsi="HG丸ｺﾞｼｯｸM-PRO" w:cs="メイリオ" w:hint="eastAsia"/>
                <w:w w:val="90"/>
              </w:rPr>
              <w:t xml:space="preserve">　会員</w:t>
            </w:r>
            <w:sdt>
              <w:sdtPr>
                <w:rPr>
                  <w:rFonts w:ascii="HG丸ｺﾞｼｯｸM-PRO" w:eastAsia="HG丸ｺﾞｼｯｸM-PRO" w:hAnsi="HG丸ｺﾞｼｯｸM-PRO" w:cs="メイリオ" w:hint="eastAsia"/>
                  <w:w w:val="90"/>
                </w:rPr>
                <w:id w:val="2050036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05AC">
                  <w:rPr>
                    <w:rFonts w:ascii="ＭＳ ゴシック" w:eastAsia="ＭＳ ゴシック" w:hAnsi="ＭＳ ゴシック" w:cs="メイリオ" w:hint="eastAsia"/>
                    <w:w w:val="90"/>
                  </w:rPr>
                  <w:t>☐</w:t>
                </w:r>
              </w:sdtContent>
            </w:sdt>
            <w:r w:rsidRPr="001030E3">
              <w:rPr>
                <w:rFonts w:ascii="HG丸ｺﾞｼｯｸM-PRO" w:eastAsia="HG丸ｺﾞｼｯｸM-PRO" w:hAnsi="HG丸ｺﾞｼｯｸM-PRO" w:cs="メイリオ" w:hint="eastAsia"/>
                <w:w w:val="90"/>
              </w:rPr>
              <w:t xml:space="preserve">　一般</w:t>
            </w:r>
            <w:sdt>
              <w:sdtPr>
                <w:rPr>
                  <w:rFonts w:ascii="HG丸ｺﾞｼｯｸM-PRO" w:eastAsia="HG丸ｺﾞｼｯｸM-PRO" w:hAnsi="HG丸ｺﾞｼｯｸM-PRO" w:cs="メイリオ" w:hint="eastAsia"/>
                  <w:w w:val="90"/>
                </w:rPr>
                <w:id w:val="-598325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030E3">
                  <w:rPr>
                    <w:rFonts w:ascii="Segoe UI Symbol" w:eastAsia="HG丸ｺﾞｼｯｸM-PRO" w:hAnsi="Segoe UI Symbol" w:cs="Segoe UI Symbol"/>
                    <w:w w:val="90"/>
                  </w:rPr>
                  <w:t>☐</w:t>
                </w:r>
              </w:sdtContent>
            </w:sdt>
          </w:p>
        </w:tc>
      </w:tr>
      <w:tr w:rsidR="00400A58" w:rsidRPr="001030E3" w:rsidTr="004A4DA4">
        <w:trPr>
          <w:trHeight w:val="737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</w:rPr>
            </w:pPr>
            <w:r w:rsidRPr="001030E3">
              <w:rPr>
                <w:rFonts w:ascii="HG丸ｺﾞｼｯｸM-PRO" w:eastAsia="HG丸ｺﾞｼｯｸM-PRO" w:hAnsi="HG丸ｺﾞｼｯｸM-PRO" w:cs="メイリオ" w:hint="eastAsia"/>
              </w:rPr>
              <w:t>所在地</w:t>
            </w:r>
          </w:p>
        </w:tc>
        <w:tc>
          <w:tcPr>
            <w:tcW w:w="9102" w:type="dxa"/>
            <w:gridSpan w:val="4"/>
            <w:vAlign w:val="center"/>
          </w:tcPr>
          <w:p w:rsidR="00400A58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  <w:sz w:val="18"/>
                <w:szCs w:val="18"/>
              </w:rPr>
            </w:pPr>
            <w:r w:rsidRPr="001030E3">
              <w:rPr>
                <w:rFonts w:ascii="HG丸ｺﾞｼｯｸM-PRO" w:eastAsia="HG丸ｺﾞｼｯｸM-PRO" w:hAnsi="HG丸ｺﾞｼｯｸM-PRO" w:cs="メイリオ" w:hint="eastAsia"/>
                <w:w w:val="90"/>
                <w:sz w:val="18"/>
                <w:szCs w:val="18"/>
              </w:rPr>
              <w:t>〒</w:t>
            </w:r>
          </w:p>
          <w:p w:rsidR="00400A58" w:rsidRPr="00B84047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  <w:sz w:val="18"/>
                <w:szCs w:val="18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TEL</w:t>
            </w:r>
          </w:p>
        </w:tc>
        <w:tc>
          <w:tcPr>
            <w:tcW w:w="4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>FAX</w:t>
            </w:r>
          </w:p>
        </w:tc>
        <w:tc>
          <w:tcPr>
            <w:tcW w:w="3539" w:type="dxa"/>
            <w:gridSpan w:val="2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B84047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業種</w:t>
            </w:r>
          </w:p>
        </w:tc>
        <w:tc>
          <w:tcPr>
            <w:tcW w:w="9102" w:type="dxa"/>
            <w:gridSpan w:val="4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717A56">
        <w:trPr>
          <w:trHeight w:val="227"/>
        </w:trPr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B84047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4289" w:type="dxa"/>
            <w:tcBorders>
              <w:bottom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 w:rsidRPr="00B84047">
              <w:rPr>
                <w:rFonts w:ascii="HG丸ｺﾞｼｯｸM-PRO" w:eastAsia="HG丸ｺﾞｼｯｸM-PRO" w:hAnsi="HG丸ｺﾞｼｯｸM-PRO" w:cs="メイリオ" w:hint="eastAsia"/>
                <w:w w:val="90"/>
              </w:rPr>
              <w:t>所属・役職</w:t>
            </w:r>
          </w:p>
        </w:tc>
        <w:tc>
          <w:tcPr>
            <w:tcW w:w="3539" w:type="dxa"/>
            <w:gridSpan w:val="2"/>
            <w:vMerge w:val="restart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717A56">
        <w:trPr>
          <w:trHeight w:val="680"/>
        </w:trPr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400A58" w:rsidRPr="00B84047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参加者名①</w:t>
            </w:r>
          </w:p>
        </w:tc>
        <w:tc>
          <w:tcPr>
            <w:tcW w:w="4289" w:type="dxa"/>
            <w:tcBorders>
              <w:top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3539" w:type="dxa"/>
            <w:gridSpan w:val="2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623229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  <w:t>E</w:t>
            </w:r>
            <w:r w:rsidR="00400A58" w:rsidRPr="001340BE"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  <w:t>-mail</w:t>
            </w:r>
          </w:p>
        </w:tc>
        <w:tc>
          <w:tcPr>
            <w:tcW w:w="9102" w:type="dxa"/>
            <w:gridSpan w:val="4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717A56">
        <w:trPr>
          <w:trHeight w:val="227"/>
        </w:trPr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400A58" w:rsidRPr="001340BE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4289" w:type="dxa"/>
            <w:tcBorders>
              <w:bottom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>所属・役職</w:t>
            </w:r>
          </w:p>
        </w:tc>
        <w:tc>
          <w:tcPr>
            <w:tcW w:w="3539" w:type="dxa"/>
            <w:gridSpan w:val="2"/>
            <w:vMerge w:val="restart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717A56">
        <w:trPr>
          <w:trHeight w:val="680"/>
        </w:trPr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400A58" w:rsidRPr="001340BE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参加者名②</w:t>
            </w:r>
          </w:p>
        </w:tc>
        <w:tc>
          <w:tcPr>
            <w:tcW w:w="4289" w:type="dxa"/>
            <w:tcBorders>
              <w:top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3539" w:type="dxa"/>
            <w:gridSpan w:val="2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EC3D99" w:rsidP="004A4DA4">
            <w:pPr>
              <w:rPr>
                <w:rFonts w:ascii="HG丸ｺﾞｼｯｸM-PRO" w:eastAsia="HG丸ｺﾞｼｯｸM-PRO" w:hAnsi="HG丸ｺﾞｼｯｸM-PRO" w:cs="メイリオ"/>
                <w:bCs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Cs/>
                <w:w w:val="90"/>
              </w:rPr>
              <w:t>E</w:t>
            </w:r>
            <w:r w:rsidR="00400A58" w:rsidRPr="001340BE">
              <w:rPr>
                <w:rFonts w:ascii="HG丸ｺﾞｼｯｸM-PRO" w:eastAsia="HG丸ｺﾞｼｯｸM-PRO" w:hAnsi="HG丸ｺﾞｼｯｸM-PRO" w:cs="メイリオ"/>
                <w:bCs/>
                <w:w w:val="90"/>
              </w:rPr>
              <w:t>-mail</w:t>
            </w:r>
          </w:p>
        </w:tc>
        <w:tc>
          <w:tcPr>
            <w:tcW w:w="9102" w:type="dxa"/>
            <w:gridSpan w:val="4"/>
            <w:vAlign w:val="center"/>
          </w:tcPr>
          <w:p w:rsidR="00400A58" w:rsidRPr="001030E3" w:rsidRDefault="00400A58" w:rsidP="004A4DA4">
            <w:pPr>
              <w:ind w:left="-2" w:firstLineChars="400" w:firstLine="719"/>
              <w:jc w:val="left"/>
              <w:rPr>
                <w:rFonts w:ascii="HG丸ｺﾞｼｯｸM-PRO" w:eastAsia="HG丸ｺﾞｼｯｸM-PRO" w:hAnsi="HG丸ｺﾞｼｯｸM-PRO" w:cs="メイリオ"/>
                <w:w w:val="90"/>
                <w:sz w:val="20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>振込</w:t>
            </w:r>
            <w:r w:rsidRPr="001340BE">
              <w:rPr>
                <w:rFonts w:ascii="HG丸ｺﾞｼｯｸM-PRO" w:eastAsia="HG丸ｺﾞｼｯｸM-PRO" w:hAnsi="HG丸ｺﾞｼｯｸM-PRO" w:cs="メイリオ" w:hint="eastAsia"/>
                <w:w w:val="90"/>
              </w:rPr>
              <w:t>予定日</w:t>
            </w:r>
          </w:p>
        </w:tc>
        <w:tc>
          <w:tcPr>
            <w:tcW w:w="4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 w:rsidRPr="001340BE">
              <w:rPr>
                <w:rFonts w:ascii="HG丸ｺﾞｼｯｸM-PRO" w:eastAsia="HG丸ｺﾞｼｯｸM-PRO" w:hAnsi="HG丸ｺﾞｼｯｸM-PRO" w:cs="メイリオ" w:hint="eastAsia"/>
                <w:w w:val="90"/>
              </w:rPr>
              <w:tab/>
              <w:t>月　　　　日</w:t>
            </w:r>
          </w:p>
        </w:tc>
        <w:tc>
          <w:tcPr>
            <w:tcW w:w="1274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>受講料</w:t>
            </w:r>
          </w:p>
        </w:tc>
        <w:tc>
          <w:tcPr>
            <w:tcW w:w="3539" w:type="dxa"/>
            <w:gridSpan w:val="2"/>
            <w:vAlign w:val="center"/>
          </w:tcPr>
          <w:p w:rsidR="004A4DA4" w:rsidRPr="001030E3" w:rsidRDefault="004A4DA4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 xml:space="preserve">　　　　　　　　　　　　　　　　円</w:t>
            </w:r>
          </w:p>
        </w:tc>
      </w:tr>
    </w:tbl>
    <w:p w:rsidR="00AB1B3C" w:rsidRPr="00AB1B3C" w:rsidRDefault="00AB1B3C" w:rsidP="003B43CB">
      <w:pPr>
        <w:tabs>
          <w:tab w:val="left" w:pos="284"/>
        </w:tabs>
        <w:spacing w:line="200" w:lineRule="exact"/>
        <w:ind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 w:rsidRP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</w:rPr>
        <w:t>参加者と申込者が異なる場合は以下にご記入をお願いします。</w:t>
      </w:r>
    </w:p>
    <w:p w:rsidR="00AB1B3C" w:rsidRDefault="00AB1B3C" w:rsidP="00AB1B3C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  <w:u w:val="single"/>
        </w:rPr>
      </w:pPr>
    </w:p>
    <w:p w:rsidR="00400A58" w:rsidRPr="00400A58" w:rsidRDefault="00AB1B3C" w:rsidP="00AB1B3C">
      <w:pPr>
        <w:tabs>
          <w:tab w:val="left" w:pos="284"/>
        </w:tabs>
        <w:spacing w:line="200" w:lineRule="exact"/>
        <w:ind w:rightChars="-148" w:right="-311" w:firstLineChars="200" w:firstLine="323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申込担当者　</w:t>
      </w:r>
      <w:r w:rsidR="00400A58"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氏名　　　　　</w:t>
      </w:r>
      <w:r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　　</w:t>
      </w:r>
      <w:r w:rsidR="00400A58"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　　　　　　　　　　所属　　　　　　　　　　　　　　　　　　　　　</w:t>
      </w:r>
    </w:p>
    <w:p w:rsidR="00400A58" w:rsidRPr="00AB1B3C" w:rsidRDefault="00400A58" w:rsidP="00400A58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  <w:u w:val="single"/>
        </w:rPr>
      </w:pPr>
    </w:p>
    <w:p w:rsidR="00400A58" w:rsidRPr="00400A58" w:rsidRDefault="00400A58" w:rsidP="00AB1B3C">
      <w:pPr>
        <w:tabs>
          <w:tab w:val="left" w:pos="284"/>
        </w:tabs>
        <w:spacing w:line="200" w:lineRule="exact"/>
        <w:ind w:rightChars="-148" w:right="-311" w:firstLineChars="200" w:firstLine="323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  <w:u w:val="single"/>
        </w:rPr>
      </w:pP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電話番号　　　             </w:t>
      </w:r>
      <w:r w:rsid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　</w:t>
      </w: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 </w:t>
      </w:r>
      <w:r w:rsid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</w:t>
      </w: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      　　</w:t>
      </w:r>
      <w:r w:rsidR="00623229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>E-m</w:t>
      </w: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>ail</w:t>
      </w:r>
      <w:r w:rsid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　　</w:t>
      </w: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     </w:t>
      </w:r>
      <w:r w:rsid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</w:t>
      </w: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                                   </w:t>
      </w:r>
    </w:p>
    <w:p w:rsidR="00824C68" w:rsidRDefault="00824C68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C56C94" w:rsidRPr="001030E3" w:rsidRDefault="00B131AB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 w:rsidRPr="001030E3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</w:rPr>
        <w:t>＊上記の個人情報は大阪商工会議所からの各種連絡・案内（</w:t>
      </w:r>
      <w:r w:rsidR="007D537A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</w:rPr>
        <w:t>E-mail</w:t>
      </w:r>
      <w:r w:rsidRPr="001030E3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</w:rPr>
        <w:t>による案内含む）等に利用致しますとともに講師には参加者名簿を提供します。</w:t>
      </w:r>
    </w:p>
    <w:sectPr w:rsidR="00C56C94" w:rsidRPr="001030E3" w:rsidSect="00DA1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81" w:rsidRDefault="00780981" w:rsidP="006B41E6">
      <w:r>
        <w:separator/>
      </w:r>
    </w:p>
  </w:endnote>
  <w:endnote w:type="continuationSeparator" w:id="0">
    <w:p w:rsidR="00780981" w:rsidRDefault="00780981" w:rsidP="006B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81" w:rsidRDefault="00780981" w:rsidP="006B41E6">
      <w:r>
        <w:separator/>
      </w:r>
    </w:p>
  </w:footnote>
  <w:footnote w:type="continuationSeparator" w:id="0">
    <w:p w:rsidR="00780981" w:rsidRDefault="00780981" w:rsidP="006B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2"/>
    <w:rsid w:val="00021D93"/>
    <w:rsid w:val="00050616"/>
    <w:rsid w:val="00082B79"/>
    <w:rsid w:val="0008579F"/>
    <w:rsid w:val="000A4529"/>
    <w:rsid w:val="001030E3"/>
    <w:rsid w:val="00131E37"/>
    <w:rsid w:val="001340BE"/>
    <w:rsid w:val="00140821"/>
    <w:rsid w:val="00143956"/>
    <w:rsid w:val="001950B2"/>
    <w:rsid w:val="001C618F"/>
    <w:rsid w:val="001E339D"/>
    <w:rsid w:val="001F22A7"/>
    <w:rsid w:val="002048CB"/>
    <w:rsid w:val="00213351"/>
    <w:rsid w:val="002403B1"/>
    <w:rsid w:val="00240796"/>
    <w:rsid w:val="002539A5"/>
    <w:rsid w:val="0028334E"/>
    <w:rsid w:val="00287931"/>
    <w:rsid w:val="002B46EA"/>
    <w:rsid w:val="002C71E4"/>
    <w:rsid w:val="002C7DA4"/>
    <w:rsid w:val="002D4E8E"/>
    <w:rsid w:val="002E3166"/>
    <w:rsid w:val="003132FE"/>
    <w:rsid w:val="00337D93"/>
    <w:rsid w:val="003662CC"/>
    <w:rsid w:val="00367335"/>
    <w:rsid w:val="003B43CB"/>
    <w:rsid w:val="00400A58"/>
    <w:rsid w:val="0041251D"/>
    <w:rsid w:val="00420BAA"/>
    <w:rsid w:val="00437B2A"/>
    <w:rsid w:val="0048408F"/>
    <w:rsid w:val="004A4DA4"/>
    <w:rsid w:val="004C32CA"/>
    <w:rsid w:val="004D7B04"/>
    <w:rsid w:val="00550C5C"/>
    <w:rsid w:val="00551967"/>
    <w:rsid w:val="0055430E"/>
    <w:rsid w:val="00565210"/>
    <w:rsid w:val="00573F6F"/>
    <w:rsid w:val="00580316"/>
    <w:rsid w:val="005804E9"/>
    <w:rsid w:val="005947B8"/>
    <w:rsid w:val="00594D97"/>
    <w:rsid w:val="005E184C"/>
    <w:rsid w:val="00623229"/>
    <w:rsid w:val="00635058"/>
    <w:rsid w:val="00661787"/>
    <w:rsid w:val="00667E9A"/>
    <w:rsid w:val="00690609"/>
    <w:rsid w:val="00690873"/>
    <w:rsid w:val="006968EA"/>
    <w:rsid w:val="006A1A7C"/>
    <w:rsid w:val="006A31D7"/>
    <w:rsid w:val="006A6D5E"/>
    <w:rsid w:val="006B41E6"/>
    <w:rsid w:val="006D1563"/>
    <w:rsid w:val="006E4A12"/>
    <w:rsid w:val="006F05EA"/>
    <w:rsid w:val="00700E7E"/>
    <w:rsid w:val="00704505"/>
    <w:rsid w:val="00717A56"/>
    <w:rsid w:val="00724287"/>
    <w:rsid w:val="00727FA1"/>
    <w:rsid w:val="007376BB"/>
    <w:rsid w:val="00741B97"/>
    <w:rsid w:val="00764732"/>
    <w:rsid w:val="00780981"/>
    <w:rsid w:val="00794CCF"/>
    <w:rsid w:val="007D537A"/>
    <w:rsid w:val="007E14A4"/>
    <w:rsid w:val="007E3124"/>
    <w:rsid w:val="00803B43"/>
    <w:rsid w:val="00812EE9"/>
    <w:rsid w:val="00824C68"/>
    <w:rsid w:val="0086717E"/>
    <w:rsid w:val="00887FDC"/>
    <w:rsid w:val="008A61D2"/>
    <w:rsid w:val="008A6741"/>
    <w:rsid w:val="008F28F8"/>
    <w:rsid w:val="009536C8"/>
    <w:rsid w:val="0099068B"/>
    <w:rsid w:val="009C0803"/>
    <w:rsid w:val="009C2BCE"/>
    <w:rsid w:val="009D5FEE"/>
    <w:rsid w:val="009F7B11"/>
    <w:rsid w:val="00A13BA3"/>
    <w:rsid w:val="00A15C45"/>
    <w:rsid w:val="00A270FD"/>
    <w:rsid w:val="00A377C1"/>
    <w:rsid w:val="00A55886"/>
    <w:rsid w:val="00A64FE1"/>
    <w:rsid w:val="00A75BC8"/>
    <w:rsid w:val="00AB1B3C"/>
    <w:rsid w:val="00AC7AD7"/>
    <w:rsid w:val="00B03816"/>
    <w:rsid w:val="00B131AB"/>
    <w:rsid w:val="00B26204"/>
    <w:rsid w:val="00B322D4"/>
    <w:rsid w:val="00B423F9"/>
    <w:rsid w:val="00B62036"/>
    <w:rsid w:val="00B670DF"/>
    <w:rsid w:val="00B823D6"/>
    <w:rsid w:val="00B82CF2"/>
    <w:rsid w:val="00B84047"/>
    <w:rsid w:val="00B84174"/>
    <w:rsid w:val="00BA47E5"/>
    <w:rsid w:val="00BE19D2"/>
    <w:rsid w:val="00C27A2B"/>
    <w:rsid w:val="00C56C94"/>
    <w:rsid w:val="00C623C6"/>
    <w:rsid w:val="00CA0647"/>
    <w:rsid w:val="00CA7100"/>
    <w:rsid w:val="00CC28C3"/>
    <w:rsid w:val="00CD4841"/>
    <w:rsid w:val="00CD4C49"/>
    <w:rsid w:val="00D00F63"/>
    <w:rsid w:val="00D32472"/>
    <w:rsid w:val="00D405AC"/>
    <w:rsid w:val="00D572B3"/>
    <w:rsid w:val="00D704DD"/>
    <w:rsid w:val="00D76FE6"/>
    <w:rsid w:val="00D96F1D"/>
    <w:rsid w:val="00DA1D22"/>
    <w:rsid w:val="00DB3A1A"/>
    <w:rsid w:val="00DF6D5F"/>
    <w:rsid w:val="00E1568E"/>
    <w:rsid w:val="00E27362"/>
    <w:rsid w:val="00E41193"/>
    <w:rsid w:val="00E765AA"/>
    <w:rsid w:val="00EA5607"/>
    <w:rsid w:val="00EB7A2F"/>
    <w:rsid w:val="00EC3D99"/>
    <w:rsid w:val="00ED15FA"/>
    <w:rsid w:val="00ED3D7F"/>
    <w:rsid w:val="00EE604C"/>
    <w:rsid w:val="00EF08D8"/>
    <w:rsid w:val="00F161CF"/>
    <w:rsid w:val="00F30E5F"/>
    <w:rsid w:val="00F54068"/>
    <w:rsid w:val="00F57C7B"/>
    <w:rsid w:val="00F67C94"/>
    <w:rsid w:val="00F85F6E"/>
    <w:rsid w:val="00FC009F"/>
    <w:rsid w:val="00FD42D0"/>
    <w:rsid w:val="00FE6D6E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7D0A2CB-FB6C-47EF-991D-FFB9B2B7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73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3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1E6"/>
  </w:style>
  <w:style w:type="paragraph" w:styleId="a7">
    <w:name w:val="footer"/>
    <w:basedOn w:val="a"/>
    <w:link w:val="a8"/>
    <w:uiPriority w:val="99"/>
    <w:unhideWhenUsed/>
    <w:rsid w:val="006B4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1E6"/>
  </w:style>
  <w:style w:type="character" w:styleId="a9">
    <w:name w:val="Hyperlink"/>
    <w:basedOn w:val="a0"/>
    <w:uiPriority w:val="99"/>
    <w:unhideWhenUsed/>
    <w:rsid w:val="003B43C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3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aka.cci.or.jp/event/seminar/201905/D111907090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aka.cci.or.jp/event/seminar/201905/D1119070903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88DC-4C68-4164-8A8D-3846696C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永塚　由美子</dc:creator>
  <cp:lastModifiedBy>永塚　由美子</cp:lastModifiedBy>
  <cp:revision>4</cp:revision>
  <cp:lastPrinted>2019-06-28T00:36:00Z</cp:lastPrinted>
  <dcterms:created xsi:type="dcterms:W3CDTF">2019-06-26T08:11:00Z</dcterms:created>
  <dcterms:modified xsi:type="dcterms:W3CDTF">2019-06-28T00:39:00Z</dcterms:modified>
</cp:coreProperties>
</file>